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7CFCE7">
      <w:pPr>
        <w:jc w:val="center"/>
        <w:rPr>
          <w:rFonts w:hint="eastAsia" w:ascii="黑体" w:hAnsi="黑体" w:eastAsia="黑体" w:cs="黑体"/>
          <w:color w:val="auto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6"/>
          <w:szCs w:val="36"/>
          <w:lang w:val="en-US" w:eastAsia="zh-CN"/>
        </w:rPr>
        <w:t>石家庄学院学会、协会科研奖励赋分说明</w:t>
      </w:r>
    </w:p>
    <w:p w14:paraId="4E9DC86E">
      <w:pPr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</w:p>
    <w:p w14:paraId="7324B366">
      <w:pPr>
        <w:ind w:firstLine="600" w:firstLineChars="200"/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  <w:t>根据</w:t>
      </w:r>
      <w:r>
        <w:rPr>
          <w:rFonts w:ascii="宋体" w:hAnsi="宋体" w:eastAsia="宋体" w:cs="宋体"/>
          <w:color w:val="auto"/>
          <w:sz w:val="30"/>
          <w:szCs w:val="30"/>
        </w:rPr>
        <w:t>科技部印发</w:t>
      </w:r>
      <w:r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  <w:t>的</w:t>
      </w:r>
      <w:r>
        <w:rPr>
          <w:rFonts w:ascii="宋体" w:hAnsi="宋体" w:eastAsia="宋体" w:cs="宋体"/>
          <w:color w:val="auto"/>
          <w:sz w:val="30"/>
          <w:szCs w:val="30"/>
        </w:rPr>
        <w:t>《社会力量设立科学技术奖管理办法》</w:t>
      </w:r>
      <w:r>
        <w:rPr>
          <w:rFonts w:hint="eastAsia" w:ascii="宋体" w:hAnsi="宋体" w:eastAsia="宋体" w:cs="宋体"/>
          <w:color w:val="auto"/>
          <w:sz w:val="30"/>
          <w:szCs w:val="30"/>
          <w:lang w:eastAsia="zh-CN"/>
        </w:rPr>
        <w:t>（</w:t>
      </w:r>
      <w:r>
        <w:rPr>
          <w:rFonts w:ascii="宋体" w:hAnsi="宋体" w:eastAsia="宋体" w:cs="宋体"/>
          <w:sz w:val="30"/>
          <w:szCs w:val="30"/>
        </w:rPr>
        <w:t>国科发奖〔2023〕11号</w:t>
      </w:r>
      <w:r>
        <w:rPr>
          <w:rFonts w:hint="eastAsia" w:ascii="宋体" w:hAnsi="宋体" w:eastAsia="宋体" w:cs="宋体"/>
          <w:color w:val="auto"/>
          <w:sz w:val="30"/>
          <w:szCs w:val="30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  <w:t>评奖原则，仅对国家科技奖励办公室制定的《社会科技奖励目录》所列学会、协会，以及</w:t>
      </w:r>
      <w:r>
        <w:rPr>
          <w:rFonts w:ascii="宋体" w:hAnsi="宋体" w:eastAsia="宋体" w:cs="宋体"/>
          <w:color w:val="auto"/>
          <w:sz w:val="30"/>
          <w:szCs w:val="30"/>
        </w:rPr>
        <w:t>中央编办</w:t>
      </w:r>
      <w:r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  <w:t>编制，</w:t>
      </w:r>
      <w:r>
        <w:rPr>
          <w:rFonts w:ascii="宋体" w:hAnsi="宋体" w:eastAsia="宋体" w:cs="宋体"/>
          <w:color w:val="auto"/>
          <w:sz w:val="30"/>
          <w:szCs w:val="30"/>
        </w:rPr>
        <w:t>参照公务员管理</w:t>
      </w:r>
      <w:r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  <w:t>的</w:t>
      </w:r>
      <w:r>
        <w:rPr>
          <w:rFonts w:ascii="宋体" w:hAnsi="宋体" w:eastAsia="宋体" w:cs="宋体"/>
          <w:color w:val="auto"/>
          <w:sz w:val="30"/>
          <w:szCs w:val="30"/>
        </w:rPr>
        <w:t>22家群团组织机关</w:t>
      </w:r>
      <w:r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  <w:t>颁发的科研奖励赋分。</w:t>
      </w:r>
      <w:r>
        <w:rPr>
          <w:rFonts w:ascii="宋体" w:hAnsi="宋体" w:eastAsia="宋体" w:cs="宋体"/>
          <w:sz w:val="30"/>
          <w:szCs w:val="30"/>
        </w:rPr>
        <w:t>有下列情形之一的，不属于</w:t>
      </w: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科研奖励赋分范围</w:t>
      </w:r>
      <w:r>
        <w:rPr>
          <w:rFonts w:ascii="宋体" w:hAnsi="宋体" w:eastAsia="宋体" w:cs="宋体"/>
          <w:sz w:val="30"/>
          <w:szCs w:val="30"/>
        </w:rPr>
        <w:t>：</w:t>
      </w:r>
    </w:p>
    <w:p w14:paraId="45C09D06">
      <w:pPr>
        <w:ind w:firstLine="600" w:firstLineChars="20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z w:val="30"/>
          <w:szCs w:val="30"/>
        </w:rPr>
        <w:t>（一）年度考核、绩效考核、目标考核、责任制考核；</w:t>
      </w:r>
    </w:p>
    <w:p w14:paraId="129C9199">
      <w:pPr>
        <w:ind w:firstLine="600" w:firstLineChars="20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z w:val="30"/>
          <w:szCs w:val="30"/>
        </w:rPr>
        <w:t>（二）属于业务性质的展示交流、人才评价、技能评定、水平评价、信用评价、技术成果评定、学术评议、论文评选、认证认可、质量分级等资质评定、等级评定、技术考核，以及依据各类标准等进行的认定评定；</w:t>
      </w:r>
    </w:p>
    <w:p w14:paraId="541C53E2">
      <w:pPr>
        <w:ind w:firstLine="600" w:firstLineChars="20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z w:val="30"/>
          <w:szCs w:val="30"/>
        </w:rPr>
        <w:t>（三）属于比赛竞赛类、展览展会类、信息发布类的评选；</w:t>
      </w:r>
    </w:p>
    <w:p w14:paraId="39DB4A03">
      <w:pPr>
        <w:ind w:firstLine="600" w:firstLineChars="20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z w:val="30"/>
          <w:szCs w:val="30"/>
        </w:rPr>
        <w:t>（四）以本单位内部机构和工作人员为对象的评选；</w:t>
      </w:r>
    </w:p>
    <w:p w14:paraId="56A94937">
      <w:pPr>
        <w:ind w:firstLine="600" w:firstLineChars="20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z w:val="30"/>
          <w:szCs w:val="30"/>
        </w:rPr>
        <w:t>（五）以选树宣传先进典型为目的的评选。</w:t>
      </w:r>
    </w:p>
    <w:p w14:paraId="4DCDCB9D">
      <w:pPr>
        <w:ind w:firstLine="600" w:firstLineChars="200"/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eastAsia="zh-CN"/>
        </w:rPr>
        <w:t>（</w:t>
      </w: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六</w:t>
      </w:r>
      <w:r>
        <w:rPr>
          <w:rFonts w:hint="eastAsia" w:ascii="宋体" w:hAnsi="宋体" w:eastAsia="宋体" w:cs="宋体"/>
          <w:sz w:val="30"/>
          <w:szCs w:val="30"/>
          <w:lang w:eastAsia="zh-CN"/>
        </w:rPr>
        <w:t>）</w:t>
      </w:r>
      <w:r>
        <w:rPr>
          <w:rFonts w:ascii="宋体" w:hAnsi="宋体" w:eastAsia="宋体" w:cs="宋体"/>
          <w:sz w:val="30"/>
          <w:szCs w:val="30"/>
        </w:rPr>
        <w:t>仅以科技管理、科技服务和图书、期刊、专利、产品、视听作品等为对象的评选，以及与科学技术不直接相关的奖励活动</w:t>
      </w:r>
      <w:r>
        <w:rPr>
          <w:rFonts w:hint="eastAsia" w:ascii="宋体" w:hAnsi="宋体" w:eastAsia="宋体" w:cs="宋体"/>
          <w:sz w:val="30"/>
          <w:szCs w:val="30"/>
          <w:lang w:eastAsia="zh-CN"/>
        </w:rPr>
        <w:t>，</w:t>
      </w: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例如</w:t>
      </w:r>
      <w:r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  <w:t>学术征文类奖励。</w:t>
      </w:r>
    </w:p>
    <w:p w14:paraId="5DAB4A43">
      <w:pPr>
        <w:ind w:firstLine="600" w:firstLineChars="200"/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</w:pPr>
    </w:p>
    <w:p w14:paraId="3EDDBE9A">
      <w:pPr>
        <w:ind w:firstLine="600" w:firstLineChars="200"/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</w:pPr>
    </w:p>
    <w:p w14:paraId="48C1D6EC">
      <w:pPr>
        <w:ind w:firstLine="600" w:firstLineChars="200"/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</w:pPr>
    </w:p>
    <w:p w14:paraId="055E3984">
      <w:pPr>
        <w:ind w:firstLine="600" w:firstLineChars="200"/>
        <w:rPr>
          <w:rFonts w:hint="eastAsia" w:ascii="宋体" w:hAnsi="宋体" w:eastAsia="宋体" w:cs="宋体"/>
          <w:color w:val="auto"/>
          <w:sz w:val="30"/>
          <w:szCs w:val="30"/>
          <w:lang w:val="en-US" w:eastAsia="zh-CN"/>
        </w:rPr>
      </w:pPr>
    </w:p>
    <w:tbl>
      <w:tblPr>
        <w:tblStyle w:val="3"/>
        <w:tblW w:w="874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90"/>
        <w:gridCol w:w="570"/>
        <w:gridCol w:w="1574"/>
        <w:gridCol w:w="2280"/>
        <w:gridCol w:w="2460"/>
        <w:gridCol w:w="1469"/>
      </w:tblGrid>
      <w:tr w14:paraId="6EE2E1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5" w:hRule="atLeast"/>
        </w:trPr>
        <w:tc>
          <w:tcPr>
            <w:tcW w:w="8743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FFFFFF"/>
            <w:noWrap w:val="0"/>
            <w:vAlign w:val="center"/>
          </w:tcPr>
          <w:p w14:paraId="58FB61C2">
            <w:pPr>
              <w:pStyle w:val="2"/>
              <w:keepNext w:val="0"/>
              <w:keepLines w:val="0"/>
              <w:widowControl/>
              <w:suppressLineNumbers w:val="0"/>
              <w:spacing w:line="270" w:lineRule="atLeast"/>
              <w:jc w:val="center"/>
            </w:pPr>
            <w:r>
              <w:rPr>
                <w:rStyle w:val="6"/>
                <w:color w:val="000000"/>
                <w:sz w:val="24"/>
                <w:szCs w:val="24"/>
                <w:u w:val="none"/>
              </w:rPr>
              <w:t>社会科技奖励目录</w:t>
            </w:r>
            <w:r>
              <w:rPr>
                <w:color w:val="000000"/>
                <w:sz w:val="24"/>
                <w:szCs w:val="24"/>
                <w:u w:val="none"/>
              </w:rPr>
              <w:t>（</w:t>
            </w:r>
            <w:r>
              <w:rPr>
                <w:rFonts w:hint="default" w:ascii="Times New Roman" w:hAnsi="Times New Roman" w:cs="Times New Roman"/>
                <w:color w:val="000000"/>
                <w:sz w:val="24"/>
                <w:szCs w:val="24"/>
                <w:u w:val="none"/>
              </w:rPr>
              <w:t>2019年2月</w:t>
            </w:r>
            <w:r>
              <w:rPr>
                <w:color w:val="000000"/>
                <w:sz w:val="24"/>
                <w:szCs w:val="24"/>
                <w:u w:val="none"/>
              </w:rPr>
              <w:t>）</w:t>
            </w:r>
          </w:p>
        </w:tc>
      </w:tr>
      <w:tr w14:paraId="4893F2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4B367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882CE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编号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5F643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奖励名称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A5A22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设奖者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41FC9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承办机构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FEA9C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登记或</w:t>
            </w:r>
            <w:r>
              <w:rPr>
                <w:rStyle w:val="6"/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Style w:val="6"/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报告时间</w:t>
            </w:r>
          </w:p>
        </w:tc>
      </w:tr>
      <w:tr w14:paraId="7FE6B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2EB4D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80A9E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0001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C77E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中国汽车工业科学技术奖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3868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中国汽车工程学会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6D1BF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中国汽车工程学会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D39C5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3212C7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5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A73B8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9D40B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0002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4F5DA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何梁何利基金科学与技术奖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40C0D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何善衡慈善基金有限公司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梁銶琚慈善基金有限公司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何添基金有限公司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利国伟博士之伟伦基金有限公司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22A8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何梁何利基金（香港）北京代表处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C982A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4D418B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C1C22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FCA8B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0006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E34FE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李四光地质科学奖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1E3D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李四光地质科学奖基金会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77A6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李四光地质科学奖委员会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7EB2D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66C9DF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8F1F5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ED2A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0007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51C13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中华医学科技奖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D5320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中华医学会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A8E1F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中华医学会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952BB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110A7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6D824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CC2EB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0008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57269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詹天佑铁道科学技术奖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F7FE3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詹天佑科学技术发展基金会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8CD9A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詹天佑科学技术发展基金会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ECAEA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1C7BC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C02A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BF3B5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0009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B23F3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孙越崎能源科学技术奖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A1E4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孙越崎科技教育基金会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A52AD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孙越崎科技教育基金委员会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06AA5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2CEC9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477F8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AE43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0010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CAD1F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中国药学发展奖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6A435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北京长江药学发展基金会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90921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北京长江药学发展基金会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82FD6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32695B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1E715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89310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0013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A6AC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侯德榜化工科学技术奖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C5E07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中国化工学会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F8079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中国化工学会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3350C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15773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CEA18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4DC99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0014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47DF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詹天佑土木工程科学技术奖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5B105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中国土木工程学会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北京詹天佑土木工程科学技术发展基金会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3DA9A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中国土木工程学会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30460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76BC7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D5701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1DF9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0016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20A4F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中国仪器仪表学会科学技术奖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5781E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中国仪器仪表学会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4DDAD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中国仪器仪表学会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03F1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197191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6F5D5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95F1A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0017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E353D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中国煤炭学会青年科学技术奖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052FD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中国煤炭学会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1E0A6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中国煤炭学会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08EDF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615A5D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A7897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084CB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0018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4BEC8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中国电工技术学会科学技术奖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02E8B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中国电工技术学会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正泰公益基金会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72EBB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中国电工技术学会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DCF2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27EB95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36733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DAAE4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0019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BD06A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高士其科普奖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33E8A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中国科普研究所高士其基金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8B1FB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中国科协青少年科技中心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BDE7C1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0AAC6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5EEA3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40FAF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0020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180EC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神内基金农技推广奖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C0761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中华农业科教基金会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D8E31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中华农业科教基金会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45F7F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39F39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F9F1B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7C2B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0021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415C5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中国电力科学技术奖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AF8AC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中国电机工程学会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国家电网有限公司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中国南方电网有限责任公司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中国华能集团有限公司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中国大唐集团有限公司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中国华电集团有限公司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国家电力投资集团有限公司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中国长江三峡集团有限公司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国家能源投资集团有限责任公司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中国电力建设集团有限公司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中国能源建设集团有限公司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中国广核集团有限公司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中国神华能源股份有限公司国华电力分公司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神华国能集团有限公司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内蒙古电力（集团）有限责任公司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2BA63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中国电机工程学会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8E78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23FAA0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4476D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44EAD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0022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CA360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茅以升科学技术奖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9926E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北京茅以升科技教育基金会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04504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北京茅以升科技教育基金会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4860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4A383A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FB9CD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9ED0E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0023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D264A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中国机械工程学会科技奖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803E3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中国机械工程学会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C007D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中国机械工程学会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E9DDC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67F69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D5394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F5832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0024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F20FF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中国机械工业科学技术奖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9C9EF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中国机械工业联合会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中国机械工程学会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D8F28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中国机械工业联合会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0D4FB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17DB37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25F9E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74288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0025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E15B8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中国有色金属工业科学技术奖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F38F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中国有色金属工业协会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中国有色金属学会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FD86F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中国有色金属工业技术开发交流中心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D6970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1FCB4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3721C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948AF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0026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85877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邓稼先、于敏科学技术奖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D49DD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邓稼先、于敏科学技术奖基金管理委员会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471F9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中国工程物理研究院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5DFA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2001年3月</w:t>
            </w:r>
          </w:p>
        </w:tc>
      </w:tr>
      <w:tr w14:paraId="33BC3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9C734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5592F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0027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D24E3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毕昇印刷技术奖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D451B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中国印刷技术协会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A1F9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中国印刷技术协会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81D87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0A244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A2A84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73E4F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0028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BD920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侯德封矿物岩石地球化学青年科学家奖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B9AD3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中国矿物岩石地球化学学会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044E5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中国矿物岩石地球化学学会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9E8E9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4FD54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AAB46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E0A23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0029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DB382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王大珩光学奖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4A0C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王大珩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ABA18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中国光学学会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91E55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07EDA6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ADC11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708C7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0030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EA984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中国兵工学会科学技术奖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D123F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中国兵工学会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0A586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中国兵工学会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BDF8B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3264F7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DB710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7E5E7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0031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E2C6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中国昆虫学会青年科学技术奖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F0D4A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中国昆虫学会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8FAA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中国昆虫学会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C9AFD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59D0E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5FECD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51E39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0032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E3B4F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中国分析测试协会科学技术奖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E3FF7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中国分析测试协会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39F2B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中国分析测试协会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ECDC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2C89B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6271B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657F5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0033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2A8FC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中国石化集团科学技术进步奖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2D813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中国石油化工集团公司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157FD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中国石油化工集团公司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AF677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0E46C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94F62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B3855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0034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01767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中创软件人才奖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35EA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山东中创软件工程股份有限公司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D1FE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山东省应用软件工程技术研究中心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E3769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657865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81CD3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45D1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0035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C0F56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中冶集团科学技术奖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E87ED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中国冶金科工集团有限公司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0258B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中国冶金科工集团有限公司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BE4EA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3E7204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BF39A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681A4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0038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3D83B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光华工程科技奖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A5941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朱光亚、尹衍樑、陈由豪、杜俊元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D4FC5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光华工程科技奖励基金会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A7F5F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4E0EC4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4DEA8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A2D5A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0039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C6C9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胡刚复、饶毓泰、叶企孙、吴有训、王淦昌物理奖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4FB53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中国物理学会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0DB67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中国物理学会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FEA95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395BD7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A316B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CF556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0040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83B28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大禹水利科学技术奖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52239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中国水利学会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F00B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中国水利学会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1E8DF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0B12E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719D3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30B8D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0041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2C153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中国铁道学会科学技术奖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E3BA3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中国铁道学会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0B9DD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中国铁道学会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AD8EA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414D79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45CAD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DEBAC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0042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919C1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中国商业联合会科学技术奖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8A1F6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中国商业联合会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5DF5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中国商业联合会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27F80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21A53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5A145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681F1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0043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8D433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中国钢铁工业协会、中国金属学会冶金科学技术奖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0EC24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中国钢铁工业协会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中国金属学会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4368A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中国钢铁工业协会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中国金属学会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6B03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561737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E4553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807FD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0044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8628A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中国公路学会科学技术奖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B9AC7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中国公路学会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7FF0F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中国公路学会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A10C0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3D1A7F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EC5E1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4139A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0045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68268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中国航海学会科学技术奖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77DA2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中国航海学会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1DF24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中国航海学会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43158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22534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DB764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F121F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0046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FC1C1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中国食品工业协会科学技术奖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A2ECA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中国食品工业协会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B54C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中国食品工业协会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871ED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5668F9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78F5E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745B3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0047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4BE69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中国黄金协会科学技术奖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DC12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中国黄金协会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EF174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中国黄金协会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E1D8E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2002年3月</w:t>
            </w:r>
          </w:p>
        </w:tc>
      </w:tr>
      <w:tr w14:paraId="501A7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DADE1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B3D8C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0048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3E7D5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中华中医药学会科学技术奖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7A1B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中华中医药学会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2A4D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中华中医药学会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6B13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15F9F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3FF0C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1DABE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0049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798F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中国石油和化学工业联合会科学技术奖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55C5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中国石油和化学工业联合会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9D16A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中国石油和化学工业联合会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F9F62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7D017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62C40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0B7A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0050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D675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宋庆龄少年儿童发明奖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2B8BE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中国宋庆龄基金会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6C438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中国宋庆龄基金会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2AD3F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68E9B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2F879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4E97E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0051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EE333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吴阶平-保罗·杨森医学药学奖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7789B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西安杨森制药有限公司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F9E18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卫健委国际交流与合作中心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AC023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777BBB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014A0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6C47D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0052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1D78B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全国生物制药信息中心中科医药行业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生产力促进中心有限公司医药科学技术奖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ED498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全国生物制药信息中心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中科医药行业生产力促进中心有限公司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016A7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中科医药行业生产力促进中心有限公司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1C31C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764685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AF01C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5D7E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0053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74D4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中国电子学会科学技术奖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A7F95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中国电子学会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3CABA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中国电子学会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D68D6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634159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FB10D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5FDFE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0054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F5453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中国职业安全健康协会科学技术奖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06DF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中国职业安全健康协会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61B87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中国职业安全健康协会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D422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2FB8B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E9C9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253F2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0055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06B52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中国建筑材料工业联合会中国硅酸盐学会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建筑材料科学技术奖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05BF1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中国建筑材料联合会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中国硅酸盐学会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A4A9E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中国建筑材料联合会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中国硅酸盐学会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3EC98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6319C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C15D3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62565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0056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5E3D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中国技术市场协会金桥奖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BCF0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中国技术市场协会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2252F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中国技术市场协会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65C7B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761DC9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09B40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2F040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0057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081E3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中国煤炭工业协会科学技术奖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B80DA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中国煤炭工业协会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中国煤炭学会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BFB738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中国煤炭工业协会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3D8C9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5B606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73A6E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C11B7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0058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C2FAD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中国航空运输协会民航科学技术奖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ACB4C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中国航空运输协会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1F5F6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中国航空运输协会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C7AC9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00AB99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44DC0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248B0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0059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BD1B4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中国物流与采购联合会科学技术奖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3C8DF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中国物流与采购联合会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BE84E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中国物流与采购联合会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90CE7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7E43DB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3EC0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0D065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0061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86C23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中国通信学会科学技术奖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AD7F3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中国通信学会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00703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中国通信学会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4D3F5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2BB56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7697B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4B36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0062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F88FC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科技馆发展奖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F1106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中国科技馆发展基金会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EC0E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中国科技馆发展基金会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0A7E8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00FAE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92B0D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3F690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0063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89126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华罗庚数学奖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F591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中国数学会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湖南教育出版社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122D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中国数学会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EF46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58C92D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9D771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F013E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0064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0BB57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陈省身数学奖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15874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中国数学会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E65F6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中国数学会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19638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5490E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DDC47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60AB5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0065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F10BA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黎鳌烧伤医学奖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285C9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黎鳌烧伤医学基金委员会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6C5F9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陆军军医大学第一附属医院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0EEEF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66819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58579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EECE2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0066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1E55B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蔡诗东等离子体物理奖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BEFD58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周培源基金会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B5201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周培源基金会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7A9B4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49C27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F19E9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0506A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0067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E2EC5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周培源力学奖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B3D36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周培源基金会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中国力学学会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FC5AD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周培源基金会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706A5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41606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F7C62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48843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0068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37A75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周培源物理奖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8EC61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周培源基金会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7424B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周培源基金会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B449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34395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8568E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F0915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0069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8198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王天眷波谱学奖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3D95D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王天眷基金会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82EF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中国科学院武汉物理与数学研究所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1D658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18A55E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546E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D128C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0070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DC6D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钱宁泥沙科学技术奖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49F9B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国际泥沙研究培训中心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2343F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国际泥沙研究培训中心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72EC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7FA207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20AD6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AED2A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0071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91ED7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赵九章优秀中青年科学奖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DB048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“赵九章优秀中青年科学奖”理事会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4E90B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中国科学院国家空间科学中心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1B64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1C7CD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644CA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3653B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0072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BB940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中国造船工程学会科学技术奖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7865E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中国造船工程学会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ECD72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中国造船工程学会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47031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2AF9C6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FCE4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5602F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0073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7A6A5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中国电影电视技术学会科学技术奖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2BC82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中国电影电视技术学会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64813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中国电影电视技术学会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53FE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2D8D8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6D6A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4AE21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0074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6E7EB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中国土地学会、中国地质学会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中国地质矿产经济学会国土资源科学技术奖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A7128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中国土地学会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中国地质学会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中国地质矿产经济学会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B35922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国土资源部信息中心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AA17F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4A044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3A193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4D3F7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0075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E6FDD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中国测绘学会科学技术奖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36C88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中国测绘学会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77957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中国测绘学会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E013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415D8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6838E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70E2A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0077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E40B3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欧维姆预应力工程设计奖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1FF91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北京詹天佑土木工程科学技术发展基金会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欧维姆预应力技术发展专项基金管理委员会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5D004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柳州欧维姆机械股份有限公司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4FC1C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41FCA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8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746DA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714F5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0078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2DDC7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华夏建设科学技术奖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8D697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中国建设科技集团股份有限公司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中国建筑科学研究院有限公司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中国城市规划设计研究院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上海市建筑科学研究院（集团）有限公司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中建科技集团有限公司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住房和城乡建设部科技与产业化发展中心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BA952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住房和城乡建设部科技与产业化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发展中心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1296A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2FE30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DD7C4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A4350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0079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6823E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中建集团科学技术奖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BD5EA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中国建筑集团有限公司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C6B9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中国建筑集团有限公司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3AC2A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51478B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E56F4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6C416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0080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D2DB7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中国民营科技促进会民营科技发展贡献奖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4DD0C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中国民营科技促进会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7C0ED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中国民营科技促进会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864E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2002年10月</w:t>
            </w:r>
          </w:p>
        </w:tc>
      </w:tr>
      <w:tr w14:paraId="2E5158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EB8C1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EA4AA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0082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2F1A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陈嘉庚科学奖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ABB97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陈嘉庚科学奖基金会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A1837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陈嘉庚科学奖基金会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0787E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6513B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D37FC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25425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0083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9B28E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中国生产力促进中心协会生产力促进奖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8487B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中国生产力促进中心协会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51D93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中国生产力促进中心协会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5DDEF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617154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1231F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57C28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0084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E8F28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全国总工会职工技术成果奖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722CA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全国总工会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1F9B5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全国总工会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D5E74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35D3A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44DA7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0450D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0085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F4813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青藏高原青年科技奖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1984E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中国青藏高原研究会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9C34C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中国青藏高原研究会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6291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694165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16239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3F934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0086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D802D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中国石油天然气集团公司科学技术奖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96001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中国石油天然气集团公司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24631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中国石油天然气集团公司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0323B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09D997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016A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0A73D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0087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46C8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中国海洋石油总公司科学技术奖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0598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中国海洋石油总公司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35D6F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中国海洋石油总公司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21625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4AA97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F1BF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268BE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0088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47335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中国邮政集团公司科学技术奖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44BFC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中国邮政集团公司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F5C6B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中国邮政集团公司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167E7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58BC4D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E65E2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4FF40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0089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234A9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中国环境科学学会环境保护科学技术奖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5DFB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中国环境科学学会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59F45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中国环境科学学会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9377A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057A82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101AD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EA27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0091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1168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中国创造学会创造成果奖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CE1D6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中国创造学会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BA381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中国创造学会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46683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0A47B3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0F05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D0BE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0092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A8679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中国金属学会冶金医学奖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9C035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中国金属学会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9C856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中国金属学会冶金安全与健康分会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85920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638C07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DCCA6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A992E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0093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A4418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中国纺织工业联合会科学技术奖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2C5B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中国纺织工业联合会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4D8BD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中国纺织工业联合会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4711F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5A81A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8DD57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DB678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0094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7E483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中国制冷学会科学技术奖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52CD9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中国制冷学会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51248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中国制冷学会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46A59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1AC4B0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07542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97971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0095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DE029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王选新闻科学技术奖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14CFA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中国新闻工作者联合会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4B594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中国新闻工作者联合会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E5B49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5FC69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77839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6B21A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0096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E7D23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中国体育科学学会科学技术奖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939E4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中国体育科学学会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6F443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中国体育科学学会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DEAF7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3CD9F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59BC5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7B966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0097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B6782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中国冶金矿山企业协会科学技术奖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5AA57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中国冶金矿山企业协会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5392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中国冶金矿山企业协会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E3B90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754A20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3A6A2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B9A6E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0098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D9200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中国膜工业协会科学技术奖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53D9A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中国膜工业协会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13FFD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中国膜工业协会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4E7E7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2F1F3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FED19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6E9F3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0099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7BB64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中国工业防腐蚀技术协会科学技术奖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6423E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中国工业防腐蚀技术协会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C41F8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中国工业防腐蚀技术协会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E40CB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44B530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C3FF6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D59D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0E3B4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中国爆破行业协会科学技术奖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98F24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中国爆破行业协会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801D1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中国爆破行业协会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09100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73D2C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6B8B5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AAC48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C988D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浪潮高性能计算创新奖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6F7EE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浪潮电子信息产业股份有限公司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/863计划主题专家组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D2C01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高效能服务器和存储技术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国家重点实验室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B5CCB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2003年9月</w:t>
            </w:r>
          </w:p>
        </w:tc>
      </w:tr>
      <w:tr w14:paraId="0D7FC7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8323D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E9745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001D3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中国中西医结合学会科学技术奖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C85B9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中国中西医结合学会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D79D2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中国中西医结合学会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3F053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74DB1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A5523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24A18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4B09E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中国机械工业集团科学技术奖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DBA73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中国机械工业集团有限公司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9691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中国机械工业集团有限公司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00957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3F3D3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B0E2E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17DF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1AADC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梁希科学技术奖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4D669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中国林学会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BB6E5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中国林学会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89B10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0BE7B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F2C2B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4EDD1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BF2FD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包装行业科学技术奖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31769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中国包装联合会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中国包装有限责任公司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E8F92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中国包装有限责任公司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4CAE3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39ED7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C3A56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1EA25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FAF05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中国营养学会科学技术奖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3EF11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中国营养学会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794D6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中国营养学会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57495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7747A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7F3C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A0555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D248A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CSIAM苏步青应用数学奖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E8DA1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中国工业与应用数学学会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780F0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中国工业与应用数学学会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FF60B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1241CE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2AE9E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AE5FF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3A546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中国科技咨询协会咨询项目创新奖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12C0A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中国科技咨询协会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E2DE4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中国科技咨询协会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E625E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03DC22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91480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0E8E1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4B4C0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石油和化工自动化行业科学技术奖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38BD7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中国石油和化工自动化应用协会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266A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中国石油和化工自动化应用协会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374B7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58B63B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A082F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7C34A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08DBA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中国中医科学院唐氏中药发展奖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207AC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中国中医科学院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8FE3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中国中医科学院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89E89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07D038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3B9D9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DB03E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C147C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中国铁路工程集团有限公司科学技术奖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79E08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中国铁路工程集团有限公司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93A90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中国中铁股份有限公司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3625F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0A4113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E92B9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DBF0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F6ABE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中国粮油学会科学技术奖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D49F5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中国粮油学会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3847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中国粮油学会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3A43F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50C81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0FE3D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B74F4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A7202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中国体视学学会科学技术奖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161ED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中国体视学学会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84300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中国体视学学会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B5F83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2004年10月</w:t>
            </w:r>
          </w:p>
        </w:tc>
      </w:tr>
      <w:tr w14:paraId="0F737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6BB3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F974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3EEAC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中国质量协会质量技术奖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34EEB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中国质量协会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A5D50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中国质量协会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79684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2005年4月</w:t>
            </w:r>
          </w:p>
        </w:tc>
      </w:tr>
      <w:tr w14:paraId="3FBE3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FB65C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55D3E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75289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李时珍医药创新奖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73A5A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中华中医药学会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51BAD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中华中医药学会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D0C09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2005年4月</w:t>
            </w:r>
          </w:p>
        </w:tc>
      </w:tr>
      <w:tr w14:paraId="09CDC5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37427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C9491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C2A0D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钟家庆数学奖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640D4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中国数学会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6CC1D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中国数学会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A6753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2005年4月</w:t>
            </w:r>
          </w:p>
        </w:tc>
      </w:tr>
      <w:tr w14:paraId="0F1231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8F6FD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1DDFC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0E5EF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中国通信标准化协会科学技术奖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37D86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中国通信标准化协会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1799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中国通信标准化协会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2E0D4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2005年4月</w:t>
            </w:r>
          </w:p>
        </w:tc>
      </w:tr>
      <w:tr w14:paraId="2BE43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FCC23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7CD20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0120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0B7B3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中铁建科学技术奖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DCBB0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中国铁建股份有限公司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E3E40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中国铁建股份有限公司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C4E46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2005年4月</w:t>
            </w:r>
          </w:p>
        </w:tc>
      </w:tr>
      <w:tr w14:paraId="588A0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23D8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9BDFF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0121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3779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中国土壤学会科学技术奖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44EFE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中国土壤学会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DAF85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中国土壤学会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0920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2005年4月</w:t>
            </w:r>
          </w:p>
        </w:tc>
      </w:tr>
      <w:tr w14:paraId="08B38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C44C9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FA151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0122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5BD01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中医药国际贡献奖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6A3E9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世界中医药学会联合会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5913B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世界中医药学会联合会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5844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2005年4月</w:t>
            </w:r>
          </w:p>
        </w:tc>
      </w:tr>
      <w:tr w14:paraId="76EF3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BCBAF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CBE7A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0123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E2E27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发明创业奖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B2DE5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中国发明协会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ED107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中国发明协会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48706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2005年4月</w:t>
            </w:r>
          </w:p>
        </w:tc>
      </w:tr>
      <w:tr w14:paraId="26802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CC963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70834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0124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7CAF1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黄昆固体物理和半导体物理科学研究奖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D24E0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黄昆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1B8D4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中国科学院半导体研究所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E0B07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2005年4月</w:t>
            </w:r>
          </w:p>
        </w:tc>
      </w:tr>
      <w:tr w14:paraId="7AEFEB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30646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810B9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0125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F7907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中国化学会青年化学奖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486FC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中国化学会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A8644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中国化学会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F0BB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2005年7月</w:t>
            </w:r>
          </w:p>
        </w:tc>
      </w:tr>
      <w:tr w14:paraId="74FBA1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B962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A92E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0126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3CAFF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钱伟长中文信息处理科学技术奖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D1EAA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中国中文信息学会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A5983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中国中文信息学会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B66EC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2005年7月</w:t>
            </w:r>
          </w:p>
        </w:tc>
      </w:tr>
      <w:tr w14:paraId="301F71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0E2E3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FE1B6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0127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9979A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中照照明奖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487C1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中国照明学会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5C090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中国照明学会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B816B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2005年7月</w:t>
            </w:r>
          </w:p>
        </w:tc>
      </w:tr>
      <w:tr w14:paraId="339AC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318D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FFC6F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0128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221CD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中国防伪行业协会防伪科学技术奖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D1824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中国防伪行业协会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C430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中国防伪行业协会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43C0B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2005年7月</w:t>
            </w:r>
          </w:p>
        </w:tc>
      </w:tr>
      <w:tr w14:paraId="30076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3D03A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7C41F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0129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7C3A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中国药学会科学技术奖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934C7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中国药学会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73754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中国药学会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DF6BA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2005年7月</w:t>
            </w:r>
          </w:p>
        </w:tc>
      </w:tr>
      <w:tr w14:paraId="68B3C2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2E5C0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EFDBE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0130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777B4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段镇基皮革和制鞋科学技术奖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412A2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中国皮革制鞋研究院有限公司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1E084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皮革和制鞋行业生产力促进中心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FE897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2005年7月</w:t>
            </w:r>
          </w:p>
        </w:tc>
      </w:tr>
      <w:tr w14:paraId="1D33E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134F4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30640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0131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1890C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中国计算机学会王选奖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C32C2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中国计算机学会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2552A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中国计算机学会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1B7DC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2005年7月</w:t>
            </w:r>
          </w:p>
        </w:tc>
      </w:tr>
      <w:tr w14:paraId="5DCA1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4E5A0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F184E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0132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685E7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中国气象学会涂长望青年气象科技奖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DBC03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中国气象学会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EF415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中国气象学会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B69D6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2005年9月</w:t>
            </w:r>
          </w:p>
        </w:tc>
      </w:tr>
      <w:tr w14:paraId="67814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19B6D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080C3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0133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A2AE4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中国材料研究学会科学技术奖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BE98C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中国材料研究学会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41FF6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中国材料研究学会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0D7FD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2005年9月</w:t>
            </w:r>
          </w:p>
        </w:tc>
      </w:tr>
      <w:tr w14:paraId="698A6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3C7F3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DC02C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0134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297E9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中国岩石力学与工程学会科学技术奖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D112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中国岩石力学与工程学会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C37D0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中国岩石力学与工程学会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160C9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2005年9月</w:t>
            </w:r>
          </w:p>
        </w:tc>
      </w:tr>
      <w:tr w14:paraId="645471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EAAB2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BB07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0135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79EDB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中国轻工业联合会科学技术奖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7EBB1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中国轻工业联合会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62A75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中国轻工业联合会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8F22F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2005年9月</w:t>
            </w:r>
          </w:p>
        </w:tc>
      </w:tr>
      <w:tr w14:paraId="68E2CF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74A6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6904D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0137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644A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中国化工集团科学技术奖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E8148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中国化工集团有限公司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4DF8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中国化工集团有限公司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7E023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2005年10月</w:t>
            </w:r>
          </w:p>
        </w:tc>
      </w:tr>
      <w:tr w14:paraId="75589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DB7D1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2BBCC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0138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A9867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中国腐蚀与防护学会科学技术奖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725F6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中国腐蚀与防护学会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9CBA7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中国腐蚀与防护学会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1D82D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2005年10月</w:t>
            </w:r>
          </w:p>
        </w:tc>
      </w:tr>
      <w:tr w14:paraId="2D6011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9783B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FD54F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0142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34AA8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神农中华农业科技奖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8DE6F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5590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943CD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2006年1月</w:t>
            </w:r>
          </w:p>
        </w:tc>
      </w:tr>
      <w:tr w14:paraId="156C0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B1198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BE83D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0143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0975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冯康科学计算奖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6C4C4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冯康科学计算奖评奖委员会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94E9C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中国科学院数学与系统科学研究院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32AD6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2006年2月</w:t>
            </w:r>
          </w:p>
        </w:tc>
      </w:tr>
      <w:tr w14:paraId="0A73C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5EB21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E151C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0144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B4C70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中国针灸学会科学技术奖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12F4E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中国针灸学会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424C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中国针灸学会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2894D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2006年2月</w:t>
            </w:r>
          </w:p>
        </w:tc>
      </w:tr>
      <w:tr w14:paraId="1B1CA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6DBA8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605F7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0145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CED1F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中国作物学会作物科学技术成就奖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4BCC5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中国作物学会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63EAB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中国作物学会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1D993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2006年5月</w:t>
            </w:r>
          </w:p>
        </w:tc>
      </w:tr>
      <w:tr w14:paraId="02F66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0CBC8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5B229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0146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DFBC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华夏高科技产业创新奖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6D4C6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中国华夏高科技产业创新奖基金会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中国华夏高科技产业创新基金会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深圳市禾田居投资有限公司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北京星网联亿科学技术研究院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681FE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北京星网联亿科学技术研究院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华夏高科技产业创新奖办公室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807E5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2006年5月</w:t>
            </w:r>
          </w:p>
        </w:tc>
      </w:tr>
      <w:tr w14:paraId="1DBB1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A775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AF472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0147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49C55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中国管理科学学会管理科学奖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D0F6D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中国管理科学学会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1F3DC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中国管理科学学会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E6BBF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2006年8月</w:t>
            </w:r>
          </w:p>
        </w:tc>
      </w:tr>
      <w:tr w14:paraId="096FC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FC92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8766B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0148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B87F9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大北农科技奖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154A5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北京大北农科技集团股份有限公司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5C540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北京大北农科技集团股份有限公司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1105D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2006年8月</w:t>
            </w:r>
          </w:p>
        </w:tc>
      </w:tr>
      <w:tr w14:paraId="3DE9A0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8F1D7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F4F92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0149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0BCFC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淮海科学技术奖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C52B7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淮海经济区（苏、鲁、豫、皖）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20个城市科学技术协会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2ABA7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江苏省徐州市科学技术协会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E669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2006年8月</w:t>
            </w:r>
          </w:p>
        </w:tc>
      </w:tr>
      <w:tr w14:paraId="5E94E5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E0D5C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E3CB1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0150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6EFE0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中国食品科学技术学会科技创新奖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BE00E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中国食品科学技术学会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B6387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中国食品科学技术学会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95845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2006年10月</w:t>
            </w:r>
          </w:p>
        </w:tc>
      </w:tr>
      <w:tr w14:paraId="76C22B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44D09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C8E9C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0151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B613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证券期货科学技术奖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1C3FA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中国证券业协会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中国期货业协会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中国证券投资基金业协会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390C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中国证券业协会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6DF7F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2006年10月</w:t>
            </w:r>
          </w:p>
        </w:tc>
      </w:tr>
      <w:tr w14:paraId="7BED0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D747D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9D3E5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0152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EEEC6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中国商业联合会服务业科技创新奖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9311D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中国商业联合会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D5F3D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中国商业联合会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D47A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2006年10月</w:t>
            </w:r>
          </w:p>
        </w:tc>
      </w:tr>
      <w:tr w14:paraId="77F6B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80CA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E1CA8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0154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ACE33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工程建设科学技术奖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3679B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中国施工企业管理协会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0AE82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中国施工企业管理协会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405E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2006年10月</w:t>
            </w:r>
          </w:p>
        </w:tc>
      </w:tr>
      <w:tr w14:paraId="05F22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B1ACB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79F83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0155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24BDD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中华预防医学会科学技术奖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E2DA5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中华预防医学会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BC1FB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中华预防医学会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4AF33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2006年10月</w:t>
            </w:r>
          </w:p>
        </w:tc>
      </w:tr>
      <w:tr w14:paraId="69B5D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87C4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970ED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0156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8A041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中国抗癌协会科技奖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103ED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中国抗癌协会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2F37E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中国抗癌协会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C0B9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2006年10月</w:t>
            </w:r>
          </w:p>
        </w:tc>
      </w:tr>
      <w:tr w14:paraId="42838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28454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C1E22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0157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BB2E9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中国爆破器材行业协会科学技术奖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41506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中国爆破器材行业协会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6AC1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中国爆破器材行业协会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58952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2006年10月</w:t>
            </w:r>
          </w:p>
        </w:tc>
      </w:tr>
      <w:tr w14:paraId="5ED653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826BC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6CC1B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0158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7DB17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中国广播电视设备工业协会科学技术奖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98630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中国广播电视设备工业协会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C298C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中国广播电视设备工业协会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C8DB8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2006年10月</w:t>
            </w:r>
          </w:p>
        </w:tc>
      </w:tr>
      <w:tr w14:paraId="4D7AF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CEA4F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78AC4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0159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4BEEE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中国水土保持学会科学技术奖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088E5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中国水土保持学会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21129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中国水土保持学会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6FBBC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2006年10月</w:t>
            </w:r>
          </w:p>
        </w:tc>
      </w:tr>
      <w:tr w14:paraId="7993A7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E3D48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BF564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0160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EF7EF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中国港口协会科学技术奖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7F3DE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中国港口协会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1FBB6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中国港口协会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0698D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2006年10月</w:t>
            </w:r>
          </w:p>
        </w:tc>
      </w:tr>
      <w:tr w14:paraId="255F4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3A1CC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46B9F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0161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38761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药明康德生命化学研究奖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D4326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上海药明康德新药开发有限公司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天津药明康德新药开发有限公司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F5C49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药明康德新药开发有限公司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47F78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2006年10月</w:t>
            </w:r>
          </w:p>
        </w:tc>
      </w:tr>
      <w:tr w14:paraId="35561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56CD7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80D7F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0162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1F9F8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宋庆龄儿科医学奖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107CF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中国宋庆龄基金会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36BDA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首都儿科研究所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5A2D9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2007年3月</w:t>
            </w:r>
          </w:p>
        </w:tc>
      </w:tr>
      <w:tr w14:paraId="3C37F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C20B6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D2BDA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0163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B1E15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中国钢结构协会科学技术奖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94069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中国钢结构协会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368FB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中国钢结构协会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2FC55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2007年3月</w:t>
            </w:r>
          </w:p>
        </w:tc>
      </w:tr>
      <w:tr w14:paraId="68955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89EA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C1236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0164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7689A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恩欧希教育信息化发明创新奖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FF07F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《中国信息技术教育》杂志社有限公司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46FD3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《中国信息技术教育》杂志社有限公司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648C1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2007年3月</w:t>
            </w:r>
          </w:p>
        </w:tc>
      </w:tr>
      <w:tr w14:paraId="422E6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4D8A3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6E79A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0165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34AF9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中国青年女科学家奖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9A3B2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中华全国妇女联合会等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44F4D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中国科协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B20A4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2007年4月</w:t>
            </w:r>
          </w:p>
        </w:tc>
      </w:tr>
      <w:tr w14:paraId="69F497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D37FB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748B2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0166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E3E22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中国航空学会科学技术奖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B5743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中国航空学会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F3BA5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中国航空学会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8ADE0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2007年4月</w:t>
            </w:r>
          </w:p>
        </w:tc>
      </w:tr>
      <w:tr w14:paraId="4AAC4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23C9C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8DFF6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0167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99ACC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中国水产学会范蠡科学技术奖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761A3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中国水产学会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C480C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中国水产学会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675E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2007年4月</w:t>
            </w:r>
          </w:p>
        </w:tc>
      </w:tr>
      <w:tr w14:paraId="50C6C0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F2F76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0DBF5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0168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886EA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中国颗粒学会青年颗粒学奖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16B4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中国颗粒学会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F815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中国颗粒学会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961C7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2007年8月</w:t>
            </w:r>
          </w:p>
        </w:tc>
      </w:tr>
      <w:tr w14:paraId="1EDF8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E2E91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A632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0169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B61F8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中国植物保护学会科学技术奖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78E36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中国植物保护学会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D69CB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中国植物保护学会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0C7B6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2007年8月</w:t>
            </w:r>
          </w:p>
        </w:tc>
      </w:tr>
      <w:tr w14:paraId="3F752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90F29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13AEB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0170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12928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中国烟草总公司科学技术奖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654DE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中国烟草总公司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2645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中国烟草总公司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CE305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2007年8月</w:t>
            </w:r>
          </w:p>
        </w:tc>
      </w:tr>
      <w:tr w14:paraId="689388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D4A1A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69335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0171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7B2A7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中央企业青年创新奖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CD4D1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共青团中央企业工作委员会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中央企业青年联合会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B4C36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中国企业联合会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1BDDA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2007年8月</w:t>
            </w:r>
          </w:p>
        </w:tc>
      </w:tr>
      <w:tr w14:paraId="27BB5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46C11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03600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0172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9A963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中国运筹学会科学技术奖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5BFF3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中国运筹学会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E6ABD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中国运筹学会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89EB5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2008年2月</w:t>
            </w:r>
          </w:p>
        </w:tc>
      </w:tr>
      <w:tr w14:paraId="29486D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C742D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A3CC9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0173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B971C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中国茶叶学会科学技术奖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4C940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中国茶叶学会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929E2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中国茶叶学会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5F69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2008年2月</w:t>
            </w:r>
          </w:p>
        </w:tc>
      </w:tr>
      <w:tr w14:paraId="629CBD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6201F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391DF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0175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A0464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华夏医疗保健国际交流促进科技奖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B896A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中国医疗保健国际交流促进会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27D1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中国医疗保健国际交流促进会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F73D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2008年2月</w:t>
            </w:r>
          </w:p>
        </w:tc>
      </w:tr>
      <w:tr w14:paraId="40B19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63D4C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7E553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0176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23072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邹竞蒙气象科技人才奖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D79C5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中国气象学会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EA8EB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中国气象学会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E8014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2008年2月</w:t>
            </w:r>
          </w:p>
        </w:tc>
      </w:tr>
      <w:tr w14:paraId="6A8AAA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D72F0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A69E4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0177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7C387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中国科普作家协会优秀科普作品奖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802E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中国科普作家协会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4C6C9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中国科普作家协会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02DA5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2008年5月</w:t>
            </w:r>
          </w:p>
        </w:tc>
      </w:tr>
      <w:tr w14:paraId="274D66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3116F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4C802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0178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5E11D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中国农药工业协会创新贡献奖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B5600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中国农药工业协会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9B18B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中国农药工业协会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610A9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2008年5月</w:t>
            </w:r>
          </w:p>
        </w:tc>
      </w:tr>
      <w:tr w14:paraId="7D466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04744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EB7EE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0179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E37EC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中国消防协会科学技术创新奖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7EF7E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中国消防协会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8AD4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中国消防协会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7713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2008年5月</w:t>
            </w:r>
          </w:p>
        </w:tc>
      </w:tr>
      <w:tr w14:paraId="1984FD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62152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A5A41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0180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D7948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中国电子视像行业协会科技创新奖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92458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中国电子视像行业协会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0B05D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中国电子视像行业协会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8C620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2008年5月</w:t>
            </w:r>
          </w:p>
        </w:tc>
      </w:tr>
      <w:tr w14:paraId="7A3C80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3BF42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12C1A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0181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A05F6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中信铌钢科技发展奖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ACDC6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中信微合金化技术中心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9AFF3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中信金属股份有限公司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22F23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2008年5月</w:t>
            </w:r>
          </w:p>
        </w:tc>
      </w:tr>
      <w:tr w14:paraId="22DC8B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6223C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C2BFD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0182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3C6F8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夏坚白测绘事业创业与科技创新奖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097E7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E4A5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B5BF3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2008年5月</w:t>
            </w:r>
          </w:p>
        </w:tc>
      </w:tr>
      <w:tr w14:paraId="1D19F4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24800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CB4F9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0183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0A58F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中国女医师协会五洲女子科技奖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D7748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中国女医师协会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9DC6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中国女医师协会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8C24C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2008年5月</w:t>
            </w:r>
          </w:p>
        </w:tc>
      </w:tr>
      <w:tr w14:paraId="689171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F6848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E8155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0184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1A068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谈家桢生命科学奖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B58F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联合基因科技有限公司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1972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上海市生物医药行业协会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064F9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2008年5月</w:t>
            </w:r>
          </w:p>
        </w:tc>
      </w:tr>
      <w:tr w14:paraId="3844D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046E9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ED396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0185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EABF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中国水运建设行业协会科学技术奖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E571B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中国水运建设行业协会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1B686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中国水运建设行业协会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E0739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2008年9月</w:t>
            </w:r>
          </w:p>
        </w:tc>
      </w:tr>
      <w:tr w14:paraId="3F161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ACD84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B9CE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0186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C4A3A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曾呈奎海洋科技奖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35838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中国海洋湖沼学会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CB92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中国科学院海洋研究所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E5DC4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2008年9月</w:t>
            </w:r>
          </w:p>
        </w:tc>
      </w:tr>
      <w:tr w14:paraId="4A202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B72DF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3FAA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0187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6A81F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中国实验动物学会科学技术奖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A3A4E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中国实验动物学会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C6D67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中国实验动物学会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D8F28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2008年9月</w:t>
            </w:r>
          </w:p>
        </w:tc>
      </w:tr>
      <w:tr w14:paraId="722194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888E3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FE1DE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0188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58E6C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刘光鼎地球物理科学奖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D940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北京市刘光鼎地球物理科学基金会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4297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北京市刘光鼎地球物理科学基金会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99EBA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2008年9月</w:t>
            </w:r>
          </w:p>
        </w:tc>
      </w:tr>
      <w:tr w14:paraId="16E14A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7EC30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82C75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0189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092A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中国科学技术法学会科技法学奖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D8871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中国科学技术法学会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506EF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中国科学技术法学会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8A6CA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2008年9月</w:t>
            </w:r>
          </w:p>
        </w:tc>
      </w:tr>
      <w:tr w14:paraId="5E180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2A53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2D80B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0190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5808A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中华全国工商业联合会科学技术奖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05C67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中华全国工商业联合会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D1F26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中华全国工商业联合会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30DE0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2008年9月</w:t>
            </w:r>
          </w:p>
        </w:tc>
      </w:tr>
      <w:tr w14:paraId="665F65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04BC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FDB30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0191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4AD91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中国产学研合作促进会产学研合作创新与促进奖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53D09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中国产学研合作促进会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0A7DD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中国产学研合作促进会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BB9E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2008年9月</w:t>
            </w:r>
          </w:p>
        </w:tc>
      </w:tr>
      <w:tr w14:paraId="4304A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A94C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2CB13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0192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206C6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周光召奖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7B0F2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周光召基金会有限公司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C1788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周光召基金会有限公司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B141D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2008年9月</w:t>
            </w:r>
          </w:p>
        </w:tc>
      </w:tr>
      <w:tr w14:paraId="4A489F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18534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1DF31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0193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E324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中华护理学会科技奖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93282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中华护理学会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E2D56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中华护理学会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A107D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2009年3月</w:t>
            </w:r>
          </w:p>
        </w:tc>
      </w:tr>
      <w:tr w14:paraId="3E234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6A615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E4F47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0194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2F0A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中国技术创业协会科技创业贡献奖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60462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中国技术创业协会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63C55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中国技术创业协会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ADFBB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2009年3月</w:t>
            </w:r>
          </w:p>
        </w:tc>
      </w:tr>
      <w:tr w14:paraId="483C2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CD3EF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B7F57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0195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1DCFB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中国大坝工程学会科学技术奖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89DB0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中国大坝工程学会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31746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中国大坝工程学会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7A196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2009年3月</w:t>
            </w:r>
          </w:p>
        </w:tc>
      </w:tr>
      <w:tr w14:paraId="55A3A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78414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A8E93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0196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7F1D2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精瑞科学技术奖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7998D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北京精瑞人居发展基金会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60A1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北京精瑞人居发展基金会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D3234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2009年3月</w:t>
            </w:r>
          </w:p>
        </w:tc>
      </w:tr>
      <w:tr w14:paraId="4C668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68511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ADA39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0197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47525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中国医院协会医院科技创新奖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2443D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中国医院协会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DB11A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中国医院协会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FD46D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2009年8月</w:t>
            </w:r>
          </w:p>
        </w:tc>
      </w:tr>
      <w:tr w14:paraId="49279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B5F7E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B7822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0198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33B9A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中国农业绿色发展研究会科学技术奖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0AD9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中国农业绿色发展研究会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0D465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中国农业绿色发展研究会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316E2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2009年8月</w:t>
            </w:r>
          </w:p>
        </w:tc>
      </w:tr>
      <w:tr w14:paraId="08DB9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7DF53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17E42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0199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8A7AC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中国建筑材料流通协会科学技术奖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D539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中国建筑材料流通协会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BAE97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中国建筑材料流通协会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32510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2009年8月</w:t>
            </w:r>
          </w:p>
        </w:tc>
      </w:tr>
      <w:tr w14:paraId="661431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DE6BB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C611A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338C4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杨嘉墀科技奖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CA2CF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中国自动化学会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中国宇航学会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6D96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杨嘉墀科技奖办公室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77C43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2009年8月</w:t>
            </w:r>
          </w:p>
        </w:tc>
      </w:tr>
      <w:tr w14:paraId="61FEF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C2B4C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13B74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0201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E7DB7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水力发电科学技术奖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C7588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中国水力发电工程学会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A2763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中国水力发电工程学会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757D3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2009年8月</w:t>
            </w:r>
          </w:p>
        </w:tc>
      </w:tr>
      <w:tr w14:paraId="40FBF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66B66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DE529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0202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40559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中国循环经济协会科学技术奖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66963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中国循环经济协会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A2CCA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中国循环经济协会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9512B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2009年12月</w:t>
            </w:r>
          </w:p>
        </w:tc>
      </w:tr>
      <w:tr w14:paraId="23A10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3FB76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96FC1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0203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96250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地理信息科学技术奖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4447B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中国地理信息产业协会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B0AEC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中国地理信息产业协会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012B3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2009年12月</w:t>
            </w:r>
          </w:p>
        </w:tc>
      </w:tr>
      <w:tr w14:paraId="7EE0D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1062A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ABA09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0204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42D46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中餐科技进步奖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770B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中国烹饪协会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DC7A3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中国烹饪协会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6E59E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2009年12月</w:t>
            </w:r>
          </w:p>
        </w:tc>
      </w:tr>
      <w:tr w14:paraId="5D5E9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6D8AB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DEDD4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0205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133BE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李善邦青年优秀地震科技论文奖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732E1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中国地震学会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80AFF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中国地震学会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5D4CA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2009年12月</w:t>
            </w:r>
          </w:p>
        </w:tc>
      </w:tr>
      <w:tr w14:paraId="22AF4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8988B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137D1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0206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0CC2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农业节水科技奖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ECA72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中国农业节水和农村供水技术协会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F6B2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中国农业节水和农村供水技术协会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99DBC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2009年12月</w:t>
            </w:r>
          </w:p>
        </w:tc>
      </w:tr>
      <w:tr w14:paraId="01BA6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9CE1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4FE8B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0207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A55E7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中国珠宝玉石首饰行业协会科学技术奖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6AF00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中国珠宝玉石首饰行业协会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ECABC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中国珠宝玉石首饰行业协会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4B6C7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2009年12月</w:t>
            </w:r>
          </w:p>
        </w:tc>
      </w:tr>
      <w:tr w14:paraId="082EB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1546F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3864E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0208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1CFA2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中国城市发展研究会促进城市发展科技奖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7892C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中国城市发展研究会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3C9D2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中国城市发展研究会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128D5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2010年3月</w:t>
            </w:r>
          </w:p>
        </w:tc>
      </w:tr>
      <w:tr w14:paraId="3009BF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C502C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48D6C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0209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14399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吴阶平医学奖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97256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吴阶平医学基金会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B0955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吴阶平医学基金会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9C6B5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2010年3月</w:t>
            </w:r>
          </w:p>
        </w:tc>
      </w:tr>
      <w:tr w14:paraId="4AFF6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41B9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F4A14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0210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554F1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中国安装协会科学技术进步奖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E0643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中国安装协会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3176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中国安装协会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0764F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2010年3月</w:t>
            </w:r>
          </w:p>
        </w:tc>
      </w:tr>
      <w:tr w14:paraId="744FA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E8522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BAD2F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0211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709F7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草业科学技术奖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88AD2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中国草学会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EFEF7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中国草学会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26886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2010年3月</w:t>
            </w:r>
          </w:p>
        </w:tc>
      </w:tr>
      <w:tr w14:paraId="49EAE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661B0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93568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0212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8E52D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卫星导航定位科学技术奖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9B8D2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中国卫星导航定位协会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B7C36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中国卫星导航定位协会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275E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2010年7月</w:t>
            </w:r>
          </w:p>
        </w:tc>
      </w:tr>
      <w:tr w14:paraId="46FE1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4A5F9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F78F9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0213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29BE7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中国质量评价协会科技创新奖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B0355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中国质量评价协会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25BC8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北京企业评价协会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B7C4F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2010年7月</w:t>
            </w:r>
          </w:p>
        </w:tc>
      </w:tr>
      <w:tr w14:paraId="33B84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7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D334E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2E063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0214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2EA4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中国核能行业协会科学技术奖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CFE05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中国核能行业协会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中国核工业集团有限公司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中国广核电力股份有限公司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国家电力投资集团有限公司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中国华能集团有限公司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中国大唐集团有限公司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上海电气（集团）总公司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哈尔滨电气集团有限公司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中国东方电气集团有限公司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96D0E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中国核能行业协会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A3E58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2010年7月</w:t>
            </w:r>
          </w:p>
        </w:tc>
      </w:tr>
      <w:tr w14:paraId="51B65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E7FE8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1A045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0215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6AE32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中国金属学会冶金青年科技奖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E1DE9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中国金属学会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5E2B3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中国金属学会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AD65D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2010年7月</w:t>
            </w:r>
          </w:p>
        </w:tc>
      </w:tr>
      <w:tr w14:paraId="0C6F3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68619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A349D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0216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D7C95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中国免疫学会学术奖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7D41C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中国免疫学会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9CE1D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中国免疫学会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4BB3B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2011年1月</w:t>
            </w:r>
          </w:p>
        </w:tc>
      </w:tr>
      <w:tr w14:paraId="067C8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8DB78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2A1F9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0217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0981A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驼人医疗器械科技创新奖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63115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驼人控股集团有限公司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52027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河南驼人医学史博物馆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56DDA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2011年1月</w:t>
            </w:r>
          </w:p>
        </w:tc>
      </w:tr>
      <w:tr w14:paraId="2E454F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A738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DCD97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0218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55557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吴文俊人工智能科学技术奖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86E36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中国人工智能学会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86F33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中国人工智能学会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9B4E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2011年1月</w:t>
            </w:r>
          </w:p>
        </w:tc>
      </w:tr>
      <w:tr w14:paraId="08A48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E8DC7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F83FF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0219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A22BE1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中国可再生能源学会科学技术奖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6F8E8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中国可再生能源学会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73595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中国可再生能源学会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3F3E3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2011年1月</w:t>
            </w:r>
          </w:p>
        </w:tc>
      </w:tr>
      <w:tr w14:paraId="5FFEBE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D3980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A169B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0220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EE7A3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中国电源学会科学技术奖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F4C53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中国电源学会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1EB3A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中国电源学会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2A5B8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2011年1月</w:t>
            </w:r>
          </w:p>
        </w:tc>
      </w:tr>
      <w:tr w14:paraId="09DDC7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B8948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F8F79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0221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ED46D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中国海洋工程咨询协会海洋工程科学技术奖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8466B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中国海洋工程咨询协会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58993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中国海洋工程咨询协会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62748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2011年1月</w:t>
            </w:r>
          </w:p>
        </w:tc>
      </w:tr>
      <w:tr w14:paraId="084968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A5867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5EE73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0222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B1FB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创新方法研究会创新方法成就奖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4CF11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创新方法研究会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CBFCD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创新方法研究会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48FD8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2011年10月</w:t>
            </w:r>
          </w:p>
        </w:tc>
      </w:tr>
      <w:tr w14:paraId="60022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78F8B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63128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0223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B3A72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光华龙腾设计创新奖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8BD17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北京光华设计发展基金会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A0BA6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北京光华设计发展基金会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DB51C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2011年10月</w:t>
            </w:r>
          </w:p>
        </w:tc>
      </w:tr>
      <w:tr w14:paraId="6934DC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46F2E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0ADD4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0224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F46D1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中国特种设备检验协会科学技术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324DD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中国特种设备检验协会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66292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中国特种设备检验协会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31552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2011年10月</w:t>
            </w:r>
          </w:p>
        </w:tc>
      </w:tr>
      <w:tr w14:paraId="622087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260A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A43AF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0225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56B5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中国智能交通协会科学技术奖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CEC1C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中国智能交通协会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A8D56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中国智能交通协会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B6673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2011年10月</w:t>
            </w:r>
          </w:p>
        </w:tc>
      </w:tr>
      <w:tr w14:paraId="4309ED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03F80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845D6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0226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53160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中国酒业协会科学技术奖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C9F2D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中国酒业协会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13850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中国酒业协会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E7714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2011年10月</w:t>
            </w:r>
          </w:p>
        </w:tc>
      </w:tr>
      <w:tr w14:paraId="7A7E9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7C726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229FF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0227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FF582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中国民族医药协会科学技术奖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8ADCF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中国民族医药协会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1F954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中国民族医药协会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B5CB2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2011年10月</w:t>
            </w:r>
          </w:p>
        </w:tc>
      </w:tr>
      <w:tr w14:paraId="70AB4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D476B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A1776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0228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A1E3E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中国地球物理学会科学技术奖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C46E3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中国地球物理学会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02D0A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中国地球物理学会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6658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2011年10月</w:t>
            </w:r>
          </w:p>
        </w:tc>
      </w:tr>
      <w:tr w14:paraId="4154C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4195E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25164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0229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427DD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中华国际科学交流基金会杰出工程师奖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FEBF0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中华国际科学交流基金会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04183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中华国际科学交流基金会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9A96D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2011年10月</w:t>
            </w:r>
          </w:p>
        </w:tc>
      </w:tr>
      <w:tr w14:paraId="7341F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5DFD7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CE63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0230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BB2E3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陈嘉庚青年科学奖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2BFFF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陈嘉庚科学奖基金会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87BB0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陈嘉庚科学奖基金会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450EA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2013年4月</w:t>
            </w:r>
          </w:p>
        </w:tc>
      </w:tr>
      <w:tr w14:paraId="615F9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00A01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2EF0A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0231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BEB5A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吴孟超医学奖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EFA6E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上海吴孟超医学科技基金会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5587A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上海吴孟超医学科技基金会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E95AB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2013年4月</w:t>
            </w:r>
          </w:p>
        </w:tc>
      </w:tr>
      <w:tr w14:paraId="19A02C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9C514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7DA00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0232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3D60D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海洋科学技术奖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52707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中国海洋学会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中国太平洋学会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中国海洋湖沼学会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3ADB8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中国海洋学会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A127E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2013年4月</w:t>
            </w:r>
          </w:p>
        </w:tc>
      </w:tr>
      <w:tr w14:paraId="538237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52486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ED398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0233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BAB54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华耐园艺科技奖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26017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中国园艺学会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北京华耐农业发展有限公司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E2A55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中国园艺学会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96F80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2013年4月</w:t>
            </w:r>
          </w:p>
        </w:tc>
      </w:tr>
      <w:tr w14:paraId="6100B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BBAE3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92B4C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0234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B24DB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中国计量测试学会科学技术进步奖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A70C1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中国计量测试学会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8DB3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中国计量测试学会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DA167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2013年4月</w:t>
            </w:r>
          </w:p>
        </w:tc>
      </w:tr>
      <w:tr w14:paraId="40958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2B285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29688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0235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3129B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中华口腔医学会科技奖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050BB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中华口腔医学会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6C80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中华口腔医学会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CC66F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2013年4月</w:t>
            </w:r>
          </w:p>
        </w:tc>
      </w:tr>
      <w:tr w14:paraId="385F1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nil"/>
              <w:left w:val="single" w:color="000000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68C79A8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216</w:t>
            </w:r>
          </w:p>
        </w:tc>
        <w:tc>
          <w:tcPr>
            <w:tcW w:w="570" w:type="dxa"/>
            <w:tcBorders>
              <w:top w:val="nil"/>
              <w:left w:val="single" w:color="000000" w:sz="4" w:space="0"/>
              <w:bottom w:val="nil"/>
              <w:right w:val="nil"/>
            </w:tcBorders>
            <w:shd w:val="clear" w:color="auto" w:fill="FFFFFF"/>
            <w:noWrap w:val="0"/>
            <w:vAlign w:val="center"/>
          </w:tcPr>
          <w:p w14:paraId="02A3655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0236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4B5C3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密码创新奖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DC42B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中国密码学会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49FD0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中国密码学会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D371C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2013年4月</w:t>
            </w:r>
          </w:p>
        </w:tc>
      </w:tr>
      <w:tr w14:paraId="2496A6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5161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C3363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0237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1DDA4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中国电力建设企业协会科学技术进步奖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EA80A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中国电力建设企业协会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477BB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中国电力建设企业协会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730FE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2013年4月</w:t>
            </w:r>
          </w:p>
        </w:tc>
      </w:tr>
      <w:tr w14:paraId="62CE0D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7FDE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5C066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0238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B2ECB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树兰医学奖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6BEAA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浙江大学教育基金会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树森·兰娟院士人才基金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D6956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中华医学会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39078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2013年5月</w:t>
            </w:r>
          </w:p>
        </w:tc>
      </w:tr>
      <w:tr w14:paraId="60983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D1DBA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9A7FA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0239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3A208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闵恩泽能源化工奖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062A5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闵恩泽能源化工奖基金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7D6E3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中国工程院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55C98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2013年5月</w:t>
            </w:r>
          </w:p>
        </w:tc>
      </w:tr>
      <w:tr w14:paraId="51A523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23E88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9432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0240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75363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中国节能协会创新奖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DEAD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中国节能协会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1560C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中国节能协会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49C13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2013年8月</w:t>
            </w:r>
          </w:p>
        </w:tc>
      </w:tr>
      <w:tr w14:paraId="386D55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33DD5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0FF09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0241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51AE5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建华工程奖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3E18D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建华建材（中国）有限公司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F9B3A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北京建华建材技术研究院有限公司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FF30E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2013年8月</w:t>
            </w:r>
          </w:p>
        </w:tc>
      </w:tr>
      <w:tr w14:paraId="08A2BB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F719A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07986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0242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5C464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能源科学技术奖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CA3C3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中国信息协会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513CA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中国信息协会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BFBD7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2013年10月</w:t>
            </w:r>
          </w:p>
        </w:tc>
      </w:tr>
      <w:tr w14:paraId="72327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7A04F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CEF43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0244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4B0F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中国医药教育协会科学技术奖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DE7FF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中国医药教育协会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A96C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中国医药教育协会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8FF0F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2013年12月</w:t>
            </w:r>
          </w:p>
        </w:tc>
      </w:tr>
      <w:tr w14:paraId="11ECC7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D6ED8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1EDA8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0245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0152C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詹天佑土木工程科学技术奖优秀住宅小区金奖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681D6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中国土木工程学会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CE826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中国土木工程学会住宅工程指导工作委员会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3F5E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2014年3月</w:t>
            </w:r>
          </w:p>
        </w:tc>
      </w:tr>
      <w:tr w14:paraId="6C41E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2659A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87E07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0247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711C5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新型城镇化科技奖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845C7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城乡统筹发展研究中心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90999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城乡统筹发展研究中心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1B7DC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2014年6月</w:t>
            </w:r>
          </w:p>
        </w:tc>
      </w:tr>
      <w:tr w14:paraId="2DA13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94FFF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13E54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0248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ED158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中国毒理学会科技奖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EA16B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中国毒理学会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9F1AE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中国毒理学会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B4CA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2014年7月</w:t>
            </w:r>
          </w:p>
        </w:tc>
      </w:tr>
      <w:tr w14:paraId="5F725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65B0F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85F4F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0249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BB7D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中国出生缺陷干预救助基金会科学技术奖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B5D71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中国出生缺陷干预救助基金会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6227B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中国出生缺陷干预救助基金会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2AD4A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2014年7月</w:t>
            </w:r>
          </w:p>
        </w:tc>
      </w:tr>
      <w:tr w14:paraId="47262D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C8D23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C2239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0250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0D017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中国民族医药学会学术著作奖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1578F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中国民族医药学会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9AFF0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中国民族医药学会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3F09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2014年7月</w:t>
            </w:r>
          </w:p>
        </w:tc>
      </w:tr>
      <w:tr w14:paraId="19DBE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103E3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E612E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0251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1A27F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AVS产业技术创新奖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3919A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中关村视听产业技术创新联盟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D4DF6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中关村视听产业技术创新联盟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FD2AA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2014年9月</w:t>
            </w:r>
          </w:p>
        </w:tc>
      </w:tr>
      <w:tr w14:paraId="25A7D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CF194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E694D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0252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F8ADD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中国乳制品工业协会科学技术奖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CD9AA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中国乳制品工业协会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62174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中国乳制品工业协会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63ED3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2014年9月</w:t>
            </w:r>
          </w:p>
        </w:tc>
      </w:tr>
      <w:tr w14:paraId="68CBC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F19D2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92AE5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0253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E52B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金融科技治理与研究成果奖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40DED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银行业信息科技风险管理高层指导委员会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C4168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中国银行业监督管理委员会信息中心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AFA8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2014年10月</w:t>
            </w:r>
          </w:p>
        </w:tc>
      </w:tr>
      <w:tr w14:paraId="27EED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CF886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BEA80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0254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5A3BD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妇幼健康科技奖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EB19F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妇幼健康研究会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BD743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妇幼健康研究会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91B591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2014年12月</w:t>
            </w:r>
          </w:p>
        </w:tc>
      </w:tr>
      <w:tr w14:paraId="0E66D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C3B47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A7C47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0255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E9730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中国科技产业化促进会科学技术奖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63CBA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中国科技产业化促进会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D9D36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中国科技产业化促进会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10A16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2014年12月</w:t>
            </w:r>
          </w:p>
        </w:tc>
      </w:tr>
      <w:tr w14:paraId="4293C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64CF7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0C9AD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0256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26FE2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中国建材集团有限公司科学技术奖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5F53D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中国建材集团有限公司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FD61D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中国建材集团有限公司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39D70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2015年2月</w:t>
            </w:r>
          </w:p>
        </w:tc>
      </w:tr>
      <w:tr w14:paraId="7D2516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9D2C9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B3235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0257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F24C5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大众创新科学技术奖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C8516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中关村自主品牌创新发展协会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5EF16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中关村自主品牌创新发展协会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78091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2015年4月</w:t>
            </w:r>
          </w:p>
        </w:tc>
      </w:tr>
      <w:tr w14:paraId="64B21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5C1EC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8E9CA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0260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6E75F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中国检验检测学会科技奖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08ECC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中国检验检测学会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8B5C6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中国检验检测学会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D3273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2015年5月</w:t>
            </w:r>
          </w:p>
        </w:tc>
      </w:tr>
      <w:tr w14:paraId="09D9A9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2822E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A499E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0261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50CFB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电力工程科学技术进步奖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D8002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中国电力规划设计协会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42B68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中国电力规划设计协会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6510C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2015年6月</w:t>
            </w:r>
          </w:p>
        </w:tc>
      </w:tr>
      <w:tr w14:paraId="5FA18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3AAD2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5F2BE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0262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CF32A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中国安全生产协会安全科技进步奖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6F44F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中国安全生产协会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919DC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中国安全生产协会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B66C8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2015年8月</w:t>
            </w:r>
          </w:p>
        </w:tc>
      </w:tr>
      <w:tr w14:paraId="71C4A7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0DE5E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445E8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0264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2AA5F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中国石油工程建设协会科学技术奖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3D991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中国石油工程建设协会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1ABCD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中国石油工程建设协会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C2720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2015年9月</w:t>
            </w:r>
          </w:p>
        </w:tc>
      </w:tr>
      <w:tr w14:paraId="2FC831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9476B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09B8C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0265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3927B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绿色矿山科学技术奖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2CFF6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中关村绿色矿山产业联盟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C219F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中关村绿色矿山产业联盟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EE4B9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2015年10月</w:t>
            </w:r>
          </w:p>
        </w:tc>
      </w:tr>
      <w:tr w14:paraId="0C0643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5BFA4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C57C5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0266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05794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中国中医药研究促进会科技进步奖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C303F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中国中医药研究促进会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06893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中国中医药研究促进会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E897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2015年12月</w:t>
            </w:r>
          </w:p>
        </w:tc>
      </w:tr>
      <w:tr w14:paraId="0D8EC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62DDE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B0A9C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0267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69C6B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中国建筑出版传媒有限公司建筑科技图书奖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3197F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中国建筑出版传媒有限公司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6E2E5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中国建筑出版传媒有限公司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A9E5F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2016年9月</w:t>
            </w:r>
          </w:p>
        </w:tc>
      </w:tr>
      <w:tr w14:paraId="2C300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2C88B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CA834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0268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4F12A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中国气象学会大气科学基础研究成果奖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4753B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中国气象学会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C7044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中国气象学会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29B0F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2017年3月</w:t>
            </w:r>
          </w:p>
        </w:tc>
      </w:tr>
      <w:tr w14:paraId="1F94D4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D3F3F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4B997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0269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69E42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中国气象学会气象科学技术进步奖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0CE0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中国气象学会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AD673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中国气象学会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DCD73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2017年3月</w:t>
            </w:r>
          </w:p>
        </w:tc>
      </w:tr>
      <w:tr w14:paraId="1490DF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C61B8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60D85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0270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24479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中华护理学会“杰出护理工作者”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71FBC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中华护理学会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920BB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中华护理学会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A84E8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2017年3月</w:t>
            </w:r>
          </w:p>
        </w:tc>
      </w:tr>
      <w:tr w14:paraId="009165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6A54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C4198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0271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4292F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中国印刷及设备器材工业协会科学技术奖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8C64A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中国印刷及设备器材工业协会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CB0A7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中国印刷及设备器材工业协会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C2F34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2017年4月</w:t>
            </w:r>
          </w:p>
        </w:tc>
      </w:tr>
      <w:tr w14:paraId="69AB9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7272C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2672A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0272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95A52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天圣铜人针灸科技杰出贡献奖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25239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世针堂（北京）中医科技有限公司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7232D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世针堂（北京）中医科技有限公司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7BC1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2017年5月</w:t>
            </w:r>
          </w:p>
        </w:tc>
      </w:tr>
      <w:tr w14:paraId="6B390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5BDA3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AD8E1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0273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3723E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中源协和生命医学奖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C0B1D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中源协和细胞基因工程股份有限公司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深圳市中源协和生物治疗公益基金会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32E12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中国科学院大学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67AB0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2017年6月</w:t>
            </w:r>
          </w:p>
        </w:tc>
      </w:tr>
      <w:tr w14:paraId="49013F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0149F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FCDAB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0274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84D52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数据中心科技成果奖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FE203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中国工程建设标准化协会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中数智慧（北京）信息技术研究院有限公司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A0C57F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中国工程建设标准化协会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B5F22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2017年8月</w:t>
            </w:r>
          </w:p>
        </w:tc>
      </w:tr>
      <w:tr w14:paraId="3D0FAC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97B09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DB91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0275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F52B1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中国民族医药学会科学技术奖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3B88A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中国民族医药学会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91CC1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中国民族医药学会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5FA7D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2017年9月</w:t>
            </w:r>
          </w:p>
        </w:tc>
      </w:tr>
      <w:tr w14:paraId="0C3E2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00C52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573BE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0276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9242F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长城食品安全科学技术奖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69BDC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中国食品报社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D80C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中国食品报社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1A4A5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2017年10月</w:t>
            </w:r>
          </w:p>
        </w:tc>
      </w:tr>
      <w:tr w14:paraId="3A459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4F199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FCE9C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0277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04057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中华国际科学交流基金会工程科技人才贡献奖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6DAF1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中华国际科学交流基金会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FA2EC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中华国际科学交流基金会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0098B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2017年11月</w:t>
            </w:r>
          </w:p>
        </w:tc>
      </w:tr>
      <w:tr w14:paraId="38EC07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04DDF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66B1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0278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19EB5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建筑防水行业科学技术奖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C376A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中国建筑防水协会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C0528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中国建筑防水协会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64E77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2017年11月</w:t>
            </w:r>
          </w:p>
        </w:tc>
      </w:tr>
      <w:tr w14:paraId="62293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8BB39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8FE6A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0279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9C1BD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中国作物学会优秀博士论文奖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BB3B4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中国作物学会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99B2C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中国作物学会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E8CF8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2017年11月</w:t>
            </w:r>
          </w:p>
        </w:tc>
      </w:tr>
      <w:tr w14:paraId="2CFE99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54412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B30E6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0280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F2788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王连铮大豆青年科教奖励基金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B0EC0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王连铮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A3910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中国作物学会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24360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2017年11月</w:t>
            </w:r>
          </w:p>
        </w:tc>
      </w:tr>
      <w:tr w14:paraId="7D016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18FDF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EFBFE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0281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1B981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水库大坝国际里程碑工程奖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7AAF2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中国大坝工程学会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3A16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中国大坝工程学会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58DBA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2017年12月</w:t>
            </w:r>
          </w:p>
        </w:tc>
      </w:tr>
      <w:tr w14:paraId="45BD2E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69829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B36AC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0282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D18CE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麒麟科学技术奖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51639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北京科技人才研究会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AEF62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北京科技人才研究会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DF7ED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2017年12月</w:t>
            </w:r>
          </w:p>
        </w:tc>
      </w:tr>
      <w:tr w14:paraId="75615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0C40D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A7C69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0283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23D38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好设计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C78AA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中国创新设计产业战略联盟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97F61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中国机械工程学会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32660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2017年12月</w:t>
            </w:r>
          </w:p>
        </w:tc>
      </w:tr>
      <w:tr w14:paraId="7FB9C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82F7F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28CCB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0284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C65DE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中国表面工程协会科学技术奖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3909EE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中国表面工程协会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39F92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中国表面工程协会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7FC42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2018年1月</w:t>
            </w:r>
          </w:p>
        </w:tc>
      </w:tr>
      <w:tr w14:paraId="3B4BC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6675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86B26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0285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A9D57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中国能源研究会能源创新奖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57DA4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中国能源研究会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0758E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中国能源研究会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0CE63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2018年2月</w:t>
            </w:r>
          </w:p>
        </w:tc>
      </w:tr>
      <w:tr w14:paraId="31A5C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586B6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451E6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0286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A9C99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邮政行业科学技术奖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EAADDA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中国快递协会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8CB57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中国快递协会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F45FA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2018年3月</w:t>
            </w:r>
          </w:p>
        </w:tc>
      </w:tr>
      <w:tr w14:paraId="328B03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14ACD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33B1C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0287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583E3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中国交通运输协会科学技术奖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AD27A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中国交通运输协会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7D5DF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中国交通运输协会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466FC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2018年3月</w:t>
            </w:r>
          </w:p>
        </w:tc>
      </w:tr>
      <w:tr w14:paraId="7F718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9B63C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402D4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0288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2160A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中国整形美容协会科学技术奖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71FD0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中国整形美容协会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B668C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中国整形美容协会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96DCD2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2018年3月</w:t>
            </w:r>
          </w:p>
        </w:tc>
      </w:tr>
      <w:tr w14:paraId="21FAB2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CBD4A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DFCBC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0289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F87B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中国防痨协会科学技术奖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E60B8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中国防痨协会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FA29F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中国防痨协会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C214B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2018年3月</w:t>
            </w:r>
          </w:p>
        </w:tc>
      </w:tr>
      <w:tr w14:paraId="277D6E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5C90F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642FB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0290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BB0DC4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电力创新奖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17140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中国电力企业联合会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322A5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中国电力企业联合会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5F619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2018年4月</w:t>
            </w:r>
          </w:p>
        </w:tc>
      </w:tr>
      <w:tr w14:paraId="003487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DB1B6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11898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0291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B629F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农业机械科学技术奖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5D665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中国农业机械工业协会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中国农业机械学会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A855D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中国农业机械工业协会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42774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2018年6月</w:t>
            </w:r>
          </w:p>
        </w:tc>
      </w:tr>
      <w:tr w14:paraId="036997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91726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76B0A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0292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E822B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标准科技创新奖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F0719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中国工程建设标准化协会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中国建筑标准设计研究院有限公司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1C2D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中国工程建设标准化协会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76E03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2018年6月</w:t>
            </w:r>
          </w:p>
        </w:tc>
      </w:tr>
      <w:tr w14:paraId="2A734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0731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625F9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0293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10B4E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未来科学大奖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62FCF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北京怀柔未来论坛科技发展中心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FA875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北京怀柔未来论坛科技发展中心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ED00C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2018年6月</w:t>
            </w:r>
          </w:p>
        </w:tc>
      </w:tr>
      <w:tr w14:paraId="33629F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E3CC1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65D00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0294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682AE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中国土工合成材料工程协会科学技术奖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2B8E0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中国土工合成材料工程协会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27A38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中国土工合成材料工程协会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5DBA5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2018年6月</w:t>
            </w:r>
          </w:p>
        </w:tc>
      </w:tr>
      <w:tr w14:paraId="66434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39607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3FE3A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0295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5142B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中国生物材料学会科学技术奖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996E2D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中国生物材料学会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A7E504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中国生物材料学会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FC495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2018年7月</w:t>
            </w:r>
          </w:p>
        </w:tc>
      </w:tr>
      <w:tr w14:paraId="2D8A09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63ECC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1E71B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0296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A73E0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中国风景园林学会科学技术奖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A8EE4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中国风景园林学会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ABDD5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中国风景园林学会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B2676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2018年8月</w:t>
            </w:r>
          </w:p>
        </w:tc>
      </w:tr>
      <w:tr w14:paraId="5BD57B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643F8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CBA64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0297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36117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中国建筑学会科技进步奖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A7C0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27B96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B8C12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2018年8月</w:t>
            </w:r>
          </w:p>
        </w:tc>
      </w:tr>
      <w:tr w14:paraId="6FB6CB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B00F4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050DD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0298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18F9F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中国国际大数据产业博览会领先科技成果奖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5E8D0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中国国际大数据产业博览会组委会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10634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贵阳生产力促进中心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D90BF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2018年8月</w:t>
            </w:r>
          </w:p>
        </w:tc>
      </w:tr>
      <w:tr w14:paraId="0ED0D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E45C1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21DC7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0299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97F67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环境技术进步奖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B3C7B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中国环境保护产业协会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D9FCF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中国环境保护产业协会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48BFE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2018年8月</w:t>
            </w:r>
          </w:p>
        </w:tc>
      </w:tr>
      <w:tr w14:paraId="7B6F9E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4CE2C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7504F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682F6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锅炉科学技术奖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B30779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中国锅炉与锅炉水处理协会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57F65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中国锅炉与锅炉水处理协会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D0CDA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2018年9月</w:t>
            </w:r>
          </w:p>
        </w:tc>
      </w:tr>
      <w:tr w14:paraId="0E2B1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BC0890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8851A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0E34F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非金属矿科学技术奖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B74F9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中国非金属矿工业协会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AAAC9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中国非金属矿工业协会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E6582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2018年9月</w:t>
            </w:r>
          </w:p>
        </w:tc>
      </w:tr>
      <w:tr w14:paraId="2C8BE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E9C4F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07709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8661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中国农学会青年科技奖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AB79C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8D800F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中国农学会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4E1C4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2018年11月</w:t>
            </w:r>
          </w:p>
        </w:tc>
      </w:tr>
      <w:tr w14:paraId="661E2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853AA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93D1F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003149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中国航天基金会奖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51E2A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中国航天基金会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A3B7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中国航天基金会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6A363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2018年12月</w:t>
            </w:r>
          </w:p>
        </w:tc>
      </w:tr>
      <w:tr w14:paraId="354380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540D2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DB86E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1CC6F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中国空间科学学会科技奖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19129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中国空间科学学会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6F04C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中国空间科学学会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904A6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2018年12月</w:t>
            </w:r>
          </w:p>
        </w:tc>
      </w:tr>
      <w:tr w14:paraId="032784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71FDF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B2D28C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54D05F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情报科学奖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94797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中国科学技术情报学会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0984B3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中国科学技术情报学会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AD627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2018年12月</w:t>
            </w:r>
          </w:p>
        </w:tc>
      </w:tr>
      <w:tr w14:paraId="14B9A7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6CA72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20B3E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2F6DB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中国硅酸盐学会青年科技奖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1624A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中国硅酸盐学会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7B5E5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中国硅酸盐学会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4361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2018年12月</w:t>
            </w:r>
          </w:p>
        </w:tc>
      </w:tr>
      <w:tr w14:paraId="72559E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4B2B4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F89B2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051EF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中国硅酸盐学会优秀博士学位论文奖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ACD3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中国硅酸盐学会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98002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中国硅酸盐学会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6F666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2018年12月</w:t>
            </w:r>
          </w:p>
        </w:tc>
      </w:tr>
      <w:tr w14:paraId="6DB8A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DF146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79EA7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5229C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卫志明青年创新奖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BA2C5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中国植物生理与植物分子生物学学会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4C1B3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中国植物生理与植物分子生物学学会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C871F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2018年12月</w:t>
            </w:r>
          </w:p>
        </w:tc>
      </w:tr>
      <w:tr w14:paraId="68FF5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FA606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68914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202C5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光生物学杰出贡献奖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09252D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中国植物生理与植物分子生物学学会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94D5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中国植物生理与植物分子生物学学会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2F309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2018年12月</w:t>
            </w:r>
          </w:p>
        </w:tc>
      </w:tr>
      <w:tr w14:paraId="63B193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94AC4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F8E95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8010E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中国振动工程学会科学技术奖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9C9B7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中国振动工程学会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18E9C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中国振动工程学会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AAE75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53700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1706F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EAABE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6725E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稀土科学技术奖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8FA61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中国稀土学会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中国稀土行业协会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19B91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中国稀土学会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82EDA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1C696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91FE8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E5953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9EF8A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中国稀土学会杰出工程师奖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F84B9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中国稀土学会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AFF91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中国稀土学会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7850B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3EE79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2E61FA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288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F6A79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0313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C8CE5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建筑装饰行业科学技术奖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EEA5C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中国建筑装饰协会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BEE60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中国建筑装饰协会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D1A5E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47CD9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9FB23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289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C48B1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0314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76583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城市轨道交通科技进步奖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33CFE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中国城市轨道交通协会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DCD04D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中国城市轨道交通协会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08962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576D72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08710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290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02787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0315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6C090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科学探索奖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0BF25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腾讯公益慈善基金会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108CE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腾讯公益慈善基金会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C8016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6EB8A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4E2A0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291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21C9C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0316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D1C71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吴征镒植物学奖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D3028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云南吴征镒科学基金会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中国植物学会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015813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云南吴征镒科学基金会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F86C0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7D6BBF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623D1F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292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32908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0317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366A9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中国细胞生物学学会创新奖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2343D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中国细胞生物学学会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FDF67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中国细胞生物学学会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D83E9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49537E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4C637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293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11D39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5855CD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中国仿真学会科学技术奖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0254C3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中国仿真学会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D59CF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中国仿真学会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B8E14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2EEF9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1A35D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294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A8E6C4F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7C9F69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云计算中心科技奖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2480EE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北京领智信通节能技术研究院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034E2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中国电子节能技术协会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F6C3DC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063AEA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78D8F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295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FA1D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0320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023E74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绿色共享与循环利用贡献奖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90D451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中国旧货业协会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8F388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中国旧货业协会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8C6AD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2A7A5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59B4F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296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12EEC5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0321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92F25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中国城市规划学会科技奖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22D71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中国城市规划学会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ED18D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中国城市规划学会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CC02916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  <w:tr w14:paraId="1C740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E4123B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297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83DCF2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0322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7AE5C1A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中国公路建设行业协会科学技术奖</w:t>
            </w:r>
          </w:p>
        </w:tc>
        <w:tc>
          <w:tcPr>
            <w:tcW w:w="2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3B55A8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中国公路建设行业协会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7872920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中国公路建设行业协会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818E47">
            <w:pPr>
              <w:keepNext w:val="0"/>
              <w:keepLines w:val="0"/>
              <w:widowControl/>
              <w:suppressLineNumbers w:val="0"/>
              <w:spacing w:line="270" w:lineRule="atLeast"/>
              <w:jc w:val="center"/>
              <w:rPr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2019年1月</w:t>
            </w:r>
          </w:p>
        </w:tc>
      </w:tr>
    </w:tbl>
    <w:p w14:paraId="6F97C30F">
      <w:pPr>
        <w:rPr>
          <w:rFonts w:ascii="宋体" w:hAnsi="宋体" w:eastAsia="宋体" w:cs="宋体"/>
          <w:color w:val="A82E2E"/>
          <w:sz w:val="24"/>
          <w:szCs w:val="24"/>
        </w:rPr>
      </w:pPr>
    </w:p>
    <w:p w14:paraId="7F1C6E4F"/>
    <w:p w14:paraId="4A00D9CC"/>
    <w:p w14:paraId="5EF57351"/>
    <w:p w14:paraId="2E21E844"/>
    <w:p w14:paraId="614E8A75"/>
    <w:p w14:paraId="637AFC49"/>
    <w:p w14:paraId="68E388C8"/>
    <w:p w14:paraId="38F247CC">
      <w:pPr>
        <w:jc w:val="center"/>
        <w:rPr>
          <w:rFonts w:hint="eastAsia"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22个</w:t>
      </w:r>
      <w:r>
        <w:rPr>
          <w:rFonts w:hint="eastAsia" w:ascii="黑体" w:hAnsi="黑体" w:eastAsia="黑体" w:cs="黑体"/>
          <w:sz w:val="36"/>
          <w:szCs w:val="36"/>
          <w:lang w:eastAsia="zh-CN"/>
        </w:rPr>
        <w:t>参照公务员管理的</w:t>
      </w:r>
      <w:r>
        <w:rPr>
          <w:rFonts w:hint="eastAsia" w:ascii="黑体" w:hAnsi="黑体" w:eastAsia="黑体" w:cs="黑体"/>
          <w:sz w:val="36"/>
          <w:szCs w:val="36"/>
        </w:rPr>
        <w:t>群团组织</w:t>
      </w:r>
      <w:bookmarkStart w:id="0" w:name="_GoBack"/>
      <w:bookmarkEnd w:id="0"/>
    </w:p>
    <w:tbl>
      <w:tblPr>
        <w:tblStyle w:val="4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4367"/>
        <w:gridCol w:w="2159"/>
        <w:gridCol w:w="1993"/>
      </w:tblGrid>
      <w:tr w14:paraId="00405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</w:tcPr>
          <w:p w14:paraId="63A2E65D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群团组织名称</w:t>
            </w:r>
          </w:p>
        </w:tc>
        <w:tc>
          <w:tcPr>
            <w:tcW w:w="1267" w:type="pct"/>
          </w:tcPr>
          <w:p w14:paraId="44281A07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成立时间</w:t>
            </w:r>
          </w:p>
        </w:tc>
        <w:tc>
          <w:tcPr>
            <w:tcW w:w="1169" w:type="pct"/>
          </w:tcPr>
          <w:p w14:paraId="158DEE38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机构级别</w:t>
            </w:r>
          </w:p>
        </w:tc>
      </w:tr>
      <w:tr w14:paraId="4B2AC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438B4272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中华全国总工会</w:t>
            </w:r>
          </w:p>
        </w:tc>
        <w:tc>
          <w:tcPr>
            <w:tcW w:w="1267" w:type="pct"/>
            <w:vAlign w:val="center"/>
          </w:tcPr>
          <w:p w14:paraId="7B73573C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1925 年</w:t>
            </w:r>
          </w:p>
        </w:tc>
        <w:tc>
          <w:tcPr>
            <w:tcW w:w="1169" w:type="pct"/>
            <w:vAlign w:val="center"/>
          </w:tcPr>
          <w:p w14:paraId="3C0700BB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正部级</w:t>
            </w:r>
          </w:p>
        </w:tc>
      </w:tr>
      <w:tr w14:paraId="52CA4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3F26832F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中国共产主义青年团中央委员会</w:t>
            </w:r>
          </w:p>
        </w:tc>
        <w:tc>
          <w:tcPr>
            <w:tcW w:w="1267" w:type="pct"/>
            <w:vAlign w:val="center"/>
          </w:tcPr>
          <w:p w14:paraId="117E2B9F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1922 年</w:t>
            </w:r>
          </w:p>
        </w:tc>
        <w:tc>
          <w:tcPr>
            <w:tcW w:w="1169" w:type="pct"/>
            <w:vAlign w:val="center"/>
          </w:tcPr>
          <w:p w14:paraId="7DC37F34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正部级</w:t>
            </w:r>
          </w:p>
        </w:tc>
      </w:tr>
      <w:tr w14:paraId="7AC44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35D9F70C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中华全国妇女联合会</w:t>
            </w:r>
          </w:p>
        </w:tc>
        <w:tc>
          <w:tcPr>
            <w:tcW w:w="1267" w:type="pct"/>
            <w:vAlign w:val="center"/>
          </w:tcPr>
          <w:p w14:paraId="1E3E98CA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1949年</w:t>
            </w:r>
          </w:p>
        </w:tc>
        <w:tc>
          <w:tcPr>
            <w:tcW w:w="1169" w:type="pct"/>
            <w:vAlign w:val="center"/>
          </w:tcPr>
          <w:p w14:paraId="48DEAD8C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正部级</w:t>
            </w:r>
          </w:p>
        </w:tc>
      </w:tr>
      <w:tr w14:paraId="1B4E55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7D8BC40E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中国文学艺术界联合会</w:t>
            </w:r>
          </w:p>
        </w:tc>
        <w:tc>
          <w:tcPr>
            <w:tcW w:w="1267" w:type="pct"/>
            <w:vAlign w:val="center"/>
          </w:tcPr>
          <w:p w14:paraId="6C9A0353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1949年</w:t>
            </w:r>
          </w:p>
        </w:tc>
        <w:tc>
          <w:tcPr>
            <w:tcW w:w="1169" w:type="pct"/>
            <w:vAlign w:val="center"/>
          </w:tcPr>
          <w:p w14:paraId="36FB5B6D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正部级</w:t>
            </w:r>
          </w:p>
        </w:tc>
      </w:tr>
      <w:tr w14:paraId="610D5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7CE880C2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中国作家协会</w:t>
            </w:r>
          </w:p>
        </w:tc>
        <w:tc>
          <w:tcPr>
            <w:tcW w:w="1267" w:type="pct"/>
            <w:vAlign w:val="center"/>
          </w:tcPr>
          <w:p w14:paraId="43E4BA27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1949年</w:t>
            </w:r>
          </w:p>
        </w:tc>
        <w:tc>
          <w:tcPr>
            <w:tcW w:w="1169" w:type="pct"/>
            <w:vAlign w:val="center"/>
          </w:tcPr>
          <w:p w14:paraId="674CFC3D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正部级</w:t>
            </w:r>
          </w:p>
        </w:tc>
      </w:tr>
      <w:tr w14:paraId="4DA4E8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313C3031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中国科学技术协会</w:t>
            </w:r>
          </w:p>
        </w:tc>
        <w:tc>
          <w:tcPr>
            <w:tcW w:w="1267" w:type="pct"/>
            <w:vAlign w:val="center"/>
          </w:tcPr>
          <w:p w14:paraId="0ED443A2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1958年</w:t>
            </w:r>
          </w:p>
        </w:tc>
        <w:tc>
          <w:tcPr>
            <w:tcW w:w="1169" w:type="pct"/>
            <w:vAlign w:val="center"/>
          </w:tcPr>
          <w:p w14:paraId="42C07DF3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正部级</w:t>
            </w:r>
          </w:p>
        </w:tc>
      </w:tr>
      <w:tr w14:paraId="7B505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5E8421A1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中华全国归国华侨联合会</w:t>
            </w:r>
          </w:p>
        </w:tc>
        <w:tc>
          <w:tcPr>
            <w:tcW w:w="1267" w:type="pct"/>
            <w:vAlign w:val="center"/>
          </w:tcPr>
          <w:p w14:paraId="5433F2AD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1956 年</w:t>
            </w:r>
          </w:p>
        </w:tc>
        <w:tc>
          <w:tcPr>
            <w:tcW w:w="1169" w:type="pct"/>
            <w:vAlign w:val="center"/>
          </w:tcPr>
          <w:p w14:paraId="6E2A03B3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正部级</w:t>
            </w:r>
          </w:p>
        </w:tc>
      </w:tr>
      <w:tr w14:paraId="36A70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48BA737A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中国法学会</w:t>
            </w:r>
          </w:p>
        </w:tc>
        <w:tc>
          <w:tcPr>
            <w:tcW w:w="1267" w:type="pct"/>
            <w:vAlign w:val="center"/>
          </w:tcPr>
          <w:p w14:paraId="7C13F961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1949年</w:t>
            </w:r>
          </w:p>
        </w:tc>
        <w:tc>
          <w:tcPr>
            <w:tcW w:w="1169" w:type="pct"/>
            <w:vAlign w:val="center"/>
          </w:tcPr>
          <w:p w14:paraId="78050E34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正部级</w:t>
            </w:r>
          </w:p>
        </w:tc>
      </w:tr>
      <w:tr w14:paraId="1D05D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3939C798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中华全国工商业联合会</w:t>
            </w:r>
          </w:p>
        </w:tc>
        <w:tc>
          <w:tcPr>
            <w:tcW w:w="1267" w:type="pct"/>
            <w:vAlign w:val="center"/>
          </w:tcPr>
          <w:p w14:paraId="0862CB9B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1949年</w:t>
            </w:r>
          </w:p>
        </w:tc>
        <w:tc>
          <w:tcPr>
            <w:tcW w:w="1169" w:type="pct"/>
            <w:vAlign w:val="center"/>
          </w:tcPr>
          <w:p w14:paraId="4A4E29B0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正部级</w:t>
            </w:r>
          </w:p>
        </w:tc>
      </w:tr>
      <w:tr w14:paraId="5850A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4AC9ABC6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中国人民对外友好协会</w:t>
            </w:r>
          </w:p>
        </w:tc>
        <w:tc>
          <w:tcPr>
            <w:tcW w:w="1267" w:type="pct"/>
            <w:vAlign w:val="center"/>
          </w:tcPr>
          <w:p w14:paraId="29909E3E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1954 年</w:t>
            </w:r>
          </w:p>
        </w:tc>
        <w:tc>
          <w:tcPr>
            <w:tcW w:w="1169" w:type="pct"/>
            <w:vAlign w:val="center"/>
          </w:tcPr>
          <w:p w14:paraId="2C8A31B5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副部级</w:t>
            </w:r>
          </w:p>
        </w:tc>
      </w:tr>
      <w:tr w14:paraId="34F49C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61877722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中华全国新闻工作者协会</w:t>
            </w:r>
          </w:p>
        </w:tc>
        <w:tc>
          <w:tcPr>
            <w:tcW w:w="1267" w:type="pct"/>
            <w:vAlign w:val="center"/>
          </w:tcPr>
          <w:p w14:paraId="20C3ACB6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1957年</w:t>
            </w:r>
          </w:p>
        </w:tc>
        <w:tc>
          <w:tcPr>
            <w:tcW w:w="1169" w:type="pct"/>
            <w:vAlign w:val="center"/>
          </w:tcPr>
          <w:p w14:paraId="4C58F6F8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副部级</w:t>
            </w:r>
          </w:p>
        </w:tc>
      </w:tr>
      <w:tr w14:paraId="7775B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4D320645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中华全国台湾同胞联谊会</w:t>
            </w:r>
          </w:p>
        </w:tc>
        <w:tc>
          <w:tcPr>
            <w:tcW w:w="1267" w:type="pct"/>
            <w:vAlign w:val="center"/>
          </w:tcPr>
          <w:p w14:paraId="75B61B0B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1981年</w:t>
            </w:r>
          </w:p>
        </w:tc>
        <w:tc>
          <w:tcPr>
            <w:tcW w:w="1169" w:type="pct"/>
            <w:vAlign w:val="center"/>
          </w:tcPr>
          <w:p w14:paraId="6C90A2A8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副部级</w:t>
            </w:r>
          </w:p>
        </w:tc>
      </w:tr>
      <w:tr w14:paraId="5741BF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51028A22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中国国际贸易促进委员会</w:t>
            </w:r>
          </w:p>
        </w:tc>
        <w:tc>
          <w:tcPr>
            <w:tcW w:w="1267" w:type="pct"/>
            <w:vAlign w:val="center"/>
          </w:tcPr>
          <w:p w14:paraId="40290A80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1952 年</w:t>
            </w:r>
          </w:p>
        </w:tc>
        <w:tc>
          <w:tcPr>
            <w:tcW w:w="1169" w:type="pct"/>
            <w:vAlign w:val="center"/>
          </w:tcPr>
          <w:p w14:paraId="34C89C55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副部级</w:t>
            </w:r>
          </w:p>
        </w:tc>
      </w:tr>
      <w:tr w14:paraId="42AEF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095DDA53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中国残疾人联合会</w:t>
            </w:r>
          </w:p>
        </w:tc>
        <w:tc>
          <w:tcPr>
            <w:tcW w:w="1267" w:type="pct"/>
            <w:vAlign w:val="center"/>
          </w:tcPr>
          <w:p w14:paraId="193D7687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1988年</w:t>
            </w:r>
          </w:p>
        </w:tc>
        <w:tc>
          <w:tcPr>
            <w:tcW w:w="1169" w:type="pct"/>
            <w:vAlign w:val="center"/>
          </w:tcPr>
          <w:p w14:paraId="4E0B5BB1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副部级</w:t>
            </w:r>
          </w:p>
        </w:tc>
      </w:tr>
      <w:tr w14:paraId="029D4E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658F94F8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中国红十字会</w:t>
            </w:r>
          </w:p>
        </w:tc>
        <w:tc>
          <w:tcPr>
            <w:tcW w:w="1267" w:type="pct"/>
            <w:vAlign w:val="center"/>
          </w:tcPr>
          <w:p w14:paraId="5F5EC959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1904年</w:t>
            </w:r>
          </w:p>
        </w:tc>
        <w:tc>
          <w:tcPr>
            <w:tcW w:w="1169" w:type="pct"/>
            <w:vAlign w:val="center"/>
          </w:tcPr>
          <w:p w14:paraId="7DDF4E08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副部级</w:t>
            </w:r>
          </w:p>
        </w:tc>
      </w:tr>
      <w:tr w14:paraId="3C498B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26B914CE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中国人民外交学会</w:t>
            </w:r>
          </w:p>
        </w:tc>
        <w:tc>
          <w:tcPr>
            <w:tcW w:w="1267" w:type="pct"/>
            <w:vAlign w:val="center"/>
          </w:tcPr>
          <w:p w14:paraId="5B3C7F96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1949年</w:t>
            </w:r>
          </w:p>
        </w:tc>
        <w:tc>
          <w:tcPr>
            <w:tcW w:w="1169" w:type="pct"/>
            <w:vAlign w:val="center"/>
          </w:tcPr>
          <w:p w14:paraId="1B817FE8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副部级</w:t>
            </w:r>
          </w:p>
        </w:tc>
      </w:tr>
      <w:tr w14:paraId="4717B3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1A515EAA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中国宋庆龄基金会</w:t>
            </w:r>
          </w:p>
        </w:tc>
        <w:tc>
          <w:tcPr>
            <w:tcW w:w="1267" w:type="pct"/>
            <w:vAlign w:val="center"/>
          </w:tcPr>
          <w:p w14:paraId="4FDA47C4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1982年</w:t>
            </w:r>
          </w:p>
        </w:tc>
        <w:tc>
          <w:tcPr>
            <w:tcW w:w="1169" w:type="pct"/>
            <w:vAlign w:val="center"/>
          </w:tcPr>
          <w:p w14:paraId="45506441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副部级</w:t>
            </w:r>
          </w:p>
        </w:tc>
      </w:tr>
      <w:tr w14:paraId="2174FA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681D03B6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中国计划生育协会</w:t>
            </w:r>
          </w:p>
        </w:tc>
        <w:tc>
          <w:tcPr>
            <w:tcW w:w="1267" w:type="pct"/>
            <w:vAlign w:val="center"/>
          </w:tcPr>
          <w:p w14:paraId="51EDDF0E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1980年</w:t>
            </w:r>
          </w:p>
        </w:tc>
        <w:tc>
          <w:tcPr>
            <w:tcW w:w="1169" w:type="pct"/>
            <w:vAlign w:val="center"/>
          </w:tcPr>
          <w:p w14:paraId="27FF5E04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副部级</w:t>
            </w:r>
          </w:p>
        </w:tc>
      </w:tr>
      <w:tr w14:paraId="798E5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1170F5E6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黄埔军校同学会</w:t>
            </w:r>
          </w:p>
        </w:tc>
        <w:tc>
          <w:tcPr>
            <w:tcW w:w="1267" w:type="pct"/>
            <w:vAlign w:val="center"/>
          </w:tcPr>
          <w:p w14:paraId="505F6652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1984年</w:t>
            </w:r>
          </w:p>
        </w:tc>
        <w:tc>
          <w:tcPr>
            <w:tcW w:w="1169" w:type="pct"/>
            <w:vAlign w:val="center"/>
          </w:tcPr>
          <w:p w14:paraId="24C01EE2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正厅级</w:t>
            </w:r>
          </w:p>
        </w:tc>
      </w:tr>
      <w:tr w14:paraId="39600F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409" w:hRule="atLeast"/>
        </w:trPr>
        <w:tc>
          <w:tcPr>
            <w:tcW w:w="2562" w:type="pct"/>
            <w:vAlign w:val="center"/>
          </w:tcPr>
          <w:p w14:paraId="6AE2E155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欧美同学会</w:t>
            </w:r>
          </w:p>
        </w:tc>
        <w:tc>
          <w:tcPr>
            <w:tcW w:w="1267" w:type="pct"/>
            <w:vAlign w:val="center"/>
          </w:tcPr>
          <w:p w14:paraId="0E531FD8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1913年</w:t>
            </w:r>
          </w:p>
        </w:tc>
        <w:tc>
          <w:tcPr>
            <w:tcW w:w="1169" w:type="pct"/>
            <w:vAlign w:val="center"/>
          </w:tcPr>
          <w:p w14:paraId="37FED03A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正厅级</w:t>
            </w:r>
          </w:p>
        </w:tc>
      </w:tr>
      <w:tr w14:paraId="2754E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7EC14356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中国思想政治工作研究会</w:t>
            </w:r>
          </w:p>
        </w:tc>
        <w:tc>
          <w:tcPr>
            <w:tcW w:w="1267" w:type="pct"/>
            <w:vAlign w:val="center"/>
          </w:tcPr>
          <w:p w14:paraId="6112FBD9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1983年</w:t>
            </w:r>
          </w:p>
        </w:tc>
        <w:tc>
          <w:tcPr>
            <w:tcW w:w="1169" w:type="pct"/>
            <w:vAlign w:val="center"/>
          </w:tcPr>
          <w:p w14:paraId="0CEC2153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正厅级</w:t>
            </w:r>
          </w:p>
        </w:tc>
      </w:tr>
      <w:tr w14:paraId="58AD6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562" w:type="pct"/>
            <w:vAlign w:val="center"/>
          </w:tcPr>
          <w:p w14:paraId="4B482E6F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中华职业教育社</w:t>
            </w:r>
          </w:p>
        </w:tc>
        <w:tc>
          <w:tcPr>
            <w:tcW w:w="1267" w:type="pct"/>
            <w:vAlign w:val="center"/>
          </w:tcPr>
          <w:p w14:paraId="62E5FAAA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1917年</w:t>
            </w:r>
          </w:p>
        </w:tc>
        <w:tc>
          <w:tcPr>
            <w:tcW w:w="1169" w:type="pct"/>
            <w:vAlign w:val="center"/>
          </w:tcPr>
          <w:p w14:paraId="7A411050">
            <w:pPr>
              <w:jc w:val="center"/>
              <w:rPr>
                <w:sz w:val="28"/>
                <w:szCs w:val="28"/>
                <w:vertAlign w:val="baseline"/>
              </w:rPr>
            </w:pPr>
            <w:r>
              <w:rPr>
                <w:rFonts w:hint="eastAsia"/>
                <w:sz w:val="28"/>
                <w:szCs w:val="28"/>
              </w:rPr>
              <w:t>正厅级</w:t>
            </w:r>
          </w:p>
        </w:tc>
      </w:tr>
    </w:tbl>
    <w:p w14:paraId="6F832CE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6249C8"/>
    <w:rsid w:val="326249C8"/>
    <w:rsid w:val="41A448BE"/>
    <w:rsid w:val="66667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405</Words>
  <Characters>410</Characters>
  <Lines>0</Lines>
  <Paragraphs>0</Paragraphs>
  <TotalTime>9</TotalTime>
  <ScaleCrop>false</ScaleCrop>
  <LinksUpToDate>false</LinksUpToDate>
  <CharactersWithSpaces>410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2025-07-14T14:25:00Z</dcterms:created>
  <dc:creator>阿蒙</dc:creator>
  <cp:lastModifiedBy>阿蒙</cp:lastModifiedBy>
  <dcterms:modified xsi:type="dcterms:W3CDTF">2025-12-25T07:34:59Z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65D291B37E704D5A913DB12BDFFCE729_13</vt:lpwstr>
  </property>
  <property fmtid="{D5CDD505-2E9C-101B-9397-08002B2CF9AE}" pid="4" name="KSOTemplateDocerSaveRecord">
    <vt:lpwstr>eyJoZGlkIjoiMmY3MDk5ZDcyNWM5Y2UwZGQwNWRlOTI3NjIxZWE5OWQiLCJ1c2VySWQiOiI0OTkzODYzOTUifQ==</vt:lpwstr>
  </property>
</Properties>
</file>